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436B9" w14:textId="76178DF0" w:rsidR="00B81BB9" w:rsidRDefault="00906A79">
      <w:pPr>
        <w:rPr>
          <w:b/>
          <w:sz w:val="32"/>
          <w:szCs w:val="32"/>
        </w:rPr>
      </w:pPr>
      <w:r w:rsidRPr="00906A79">
        <w:rPr>
          <w:b/>
          <w:sz w:val="32"/>
          <w:szCs w:val="32"/>
        </w:rPr>
        <w:t xml:space="preserve">2. </w:t>
      </w:r>
      <w:proofErr w:type="spellStart"/>
      <w:proofErr w:type="gramStart"/>
      <w:r w:rsidRPr="00906A79">
        <w:rPr>
          <w:b/>
          <w:sz w:val="32"/>
          <w:szCs w:val="32"/>
        </w:rPr>
        <w:t>klassi</w:t>
      </w:r>
      <w:proofErr w:type="spellEnd"/>
      <w:proofErr w:type="gramEnd"/>
      <w:r w:rsidRPr="00906A79">
        <w:rPr>
          <w:b/>
          <w:sz w:val="32"/>
          <w:szCs w:val="32"/>
        </w:rPr>
        <w:t xml:space="preserve"> </w:t>
      </w:r>
      <w:proofErr w:type="spellStart"/>
      <w:r w:rsidRPr="00906A79">
        <w:rPr>
          <w:b/>
          <w:sz w:val="32"/>
          <w:szCs w:val="32"/>
        </w:rPr>
        <w:t>inimeseõpetuse</w:t>
      </w:r>
      <w:proofErr w:type="spellEnd"/>
      <w:r w:rsidRPr="00906A79">
        <w:rPr>
          <w:b/>
          <w:sz w:val="32"/>
          <w:szCs w:val="32"/>
        </w:rPr>
        <w:t xml:space="preserve"> </w:t>
      </w:r>
      <w:proofErr w:type="spellStart"/>
      <w:r w:rsidRPr="00906A79">
        <w:rPr>
          <w:b/>
          <w:sz w:val="32"/>
          <w:szCs w:val="32"/>
        </w:rPr>
        <w:t>näidistööplaan</w:t>
      </w:r>
      <w:proofErr w:type="spellEnd"/>
      <w:r w:rsidR="00FB3735">
        <w:rPr>
          <w:b/>
          <w:sz w:val="32"/>
          <w:szCs w:val="32"/>
        </w:rPr>
        <w:t xml:space="preserve"> 2</w:t>
      </w:r>
      <w:r w:rsidR="0075367E">
        <w:rPr>
          <w:b/>
          <w:sz w:val="32"/>
          <w:szCs w:val="32"/>
        </w:rPr>
        <w:t>. poolaasta</w:t>
      </w:r>
    </w:p>
    <w:p w14:paraId="391439F7" w14:textId="77777777" w:rsidR="00906A79" w:rsidRPr="00906A79" w:rsidRDefault="00906A79">
      <w:pPr>
        <w:rPr>
          <w:b/>
          <w:sz w:val="32"/>
          <w:szCs w:val="32"/>
        </w:rPr>
      </w:pPr>
    </w:p>
    <w:tbl>
      <w:tblPr>
        <w:tblW w:w="146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1843"/>
        <w:gridCol w:w="3118"/>
        <w:gridCol w:w="1985"/>
        <w:gridCol w:w="1843"/>
        <w:gridCol w:w="2726"/>
      </w:tblGrid>
      <w:tr w:rsidR="00906A79" w:rsidRPr="005D223C" w14:paraId="094F9AD8" w14:textId="77777777" w:rsidTr="00D10C51">
        <w:tc>
          <w:tcPr>
            <w:tcW w:w="1276" w:type="dxa"/>
          </w:tcPr>
          <w:p w14:paraId="58007BA4" w14:textId="77777777" w:rsidR="00906A79" w:rsidRPr="005D223C" w:rsidRDefault="00906A79" w:rsidP="00DA4D94">
            <w:pPr>
              <w:jc w:val="both"/>
              <w:rPr>
                <w:b/>
                <w:lang w:val="et-EE"/>
              </w:rPr>
            </w:pPr>
            <w:r w:rsidRPr="005D223C">
              <w:rPr>
                <w:b/>
                <w:lang w:val="et-EE"/>
              </w:rPr>
              <w:t>Nädal</w:t>
            </w:r>
          </w:p>
        </w:tc>
        <w:tc>
          <w:tcPr>
            <w:tcW w:w="1843" w:type="dxa"/>
          </w:tcPr>
          <w:p w14:paraId="25942449" w14:textId="77777777" w:rsidR="00906A79" w:rsidRPr="005D223C" w:rsidRDefault="00906A79" w:rsidP="00DA4D94">
            <w:pPr>
              <w:jc w:val="both"/>
              <w:rPr>
                <w:b/>
                <w:lang w:val="et-EE"/>
              </w:rPr>
            </w:pPr>
            <w:r w:rsidRPr="005D223C">
              <w:rPr>
                <w:b/>
                <w:lang w:val="et-EE"/>
              </w:rPr>
              <w:t xml:space="preserve">Teemad </w:t>
            </w:r>
          </w:p>
        </w:tc>
        <w:tc>
          <w:tcPr>
            <w:tcW w:w="1843" w:type="dxa"/>
          </w:tcPr>
          <w:p w14:paraId="3F40D8F7" w14:textId="138AA116" w:rsidR="00906A79" w:rsidRPr="005D223C" w:rsidRDefault="00906A79" w:rsidP="00DA4D94">
            <w:pPr>
              <w:jc w:val="both"/>
              <w:rPr>
                <w:b/>
                <w:lang w:val="et-EE"/>
              </w:rPr>
            </w:pPr>
            <w:r w:rsidRPr="005D223C">
              <w:rPr>
                <w:b/>
                <w:lang w:val="et-EE"/>
              </w:rPr>
              <w:t>Mõisted</w:t>
            </w:r>
            <w:r w:rsidR="00E80896">
              <w:rPr>
                <w:b/>
                <w:lang w:val="et-EE"/>
              </w:rPr>
              <w:t>, märksõnad</w:t>
            </w:r>
          </w:p>
        </w:tc>
        <w:tc>
          <w:tcPr>
            <w:tcW w:w="3118" w:type="dxa"/>
          </w:tcPr>
          <w:p w14:paraId="35D04A68" w14:textId="77777777" w:rsidR="00906A79" w:rsidRPr="005D223C" w:rsidRDefault="00906A79" w:rsidP="00DA4D94">
            <w:pPr>
              <w:jc w:val="both"/>
              <w:rPr>
                <w:b/>
                <w:lang w:val="et-EE"/>
              </w:rPr>
            </w:pPr>
            <w:r w:rsidRPr="005D223C">
              <w:rPr>
                <w:b/>
                <w:lang w:val="et-EE"/>
              </w:rPr>
              <w:t>Õpitulemused</w:t>
            </w:r>
          </w:p>
        </w:tc>
        <w:tc>
          <w:tcPr>
            <w:tcW w:w="1985" w:type="dxa"/>
          </w:tcPr>
          <w:p w14:paraId="6886E4CC" w14:textId="622D171E" w:rsidR="00906A79" w:rsidRPr="005D223C" w:rsidRDefault="00906A79" w:rsidP="00DA4D94">
            <w:pPr>
              <w:jc w:val="both"/>
              <w:rPr>
                <w:b/>
                <w:lang w:val="et-EE"/>
              </w:rPr>
            </w:pPr>
            <w:r w:rsidRPr="005D223C">
              <w:rPr>
                <w:b/>
                <w:lang w:val="et-EE"/>
              </w:rPr>
              <w:t>Hindamine</w:t>
            </w:r>
          </w:p>
          <w:p w14:paraId="1A04493E" w14:textId="77777777" w:rsidR="00906A79" w:rsidRPr="005D223C" w:rsidRDefault="00906A79" w:rsidP="00DA4D94">
            <w:pPr>
              <w:jc w:val="both"/>
              <w:rPr>
                <w:b/>
                <w:lang w:val="et-EE"/>
              </w:rPr>
            </w:pPr>
            <w:r w:rsidRPr="005D223C">
              <w:rPr>
                <w:b/>
                <w:lang w:val="et-EE"/>
              </w:rPr>
              <w:t xml:space="preserve">Enesehinnang </w:t>
            </w:r>
          </w:p>
        </w:tc>
        <w:tc>
          <w:tcPr>
            <w:tcW w:w="1843" w:type="dxa"/>
          </w:tcPr>
          <w:p w14:paraId="317A8EEA" w14:textId="77777777" w:rsidR="00906A79" w:rsidRPr="005D223C" w:rsidRDefault="00906A79" w:rsidP="00DA4D94">
            <w:pPr>
              <w:jc w:val="both"/>
              <w:rPr>
                <w:b/>
                <w:lang w:val="et-EE"/>
              </w:rPr>
            </w:pPr>
            <w:r w:rsidRPr="005D223C">
              <w:rPr>
                <w:b/>
                <w:lang w:val="et-EE"/>
              </w:rPr>
              <w:t>Meetodid</w:t>
            </w:r>
          </w:p>
          <w:p w14:paraId="45C9741C" w14:textId="77777777" w:rsidR="00906A79" w:rsidRPr="005D223C" w:rsidRDefault="00906A79" w:rsidP="00DA4D94">
            <w:pPr>
              <w:jc w:val="both"/>
              <w:rPr>
                <w:b/>
                <w:lang w:val="et-EE"/>
              </w:rPr>
            </w:pPr>
            <w:r w:rsidRPr="005D223C">
              <w:rPr>
                <w:b/>
                <w:lang w:val="et-EE"/>
              </w:rPr>
              <w:t>Tegevused</w:t>
            </w:r>
          </w:p>
        </w:tc>
        <w:tc>
          <w:tcPr>
            <w:tcW w:w="2726" w:type="dxa"/>
          </w:tcPr>
          <w:p w14:paraId="5C782C7D" w14:textId="78B906BD" w:rsidR="00906A79" w:rsidRPr="00B94117" w:rsidRDefault="006B361A" w:rsidP="00DA4D94">
            <w:pPr>
              <w:jc w:val="both"/>
              <w:rPr>
                <w:b/>
                <w:lang w:val="et-EE"/>
              </w:rPr>
            </w:pPr>
            <w:r>
              <w:rPr>
                <w:b/>
                <w:i/>
                <w:lang w:val="et-EE"/>
              </w:rPr>
              <w:t>Lisaideed</w:t>
            </w:r>
          </w:p>
        </w:tc>
      </w:tr>
      <w:tr w:rsidR="00906A79" w:rsidRPr="00DA4D94" w14:paraId="06687753" w14:textId="77777777" w:rsidTr="00D10C51">
        <w:tc>
          <w:tcPr>
            <w:tcW w:w="1276" w:type="dxa"/>
          </w:tcPr>
          <w:p w14:paraId="4DF4055E" w14:textId="00AD266E" w:rsidR="00906A79" w:rsidRPr="00DA4D94" w:rsidRDefault="00906A79" w:rsidP="00FF039E">
            <w:pPr>
              <w:rPr>
                <w:lang w:val="et-EE"/>
              </w:rPr>
            </w:pPr>
            <w:r w:rsidRPr="00DA4D94">
              <w:rPr>
                <w:lang w:val="et-EE"/>
              </w:rPr>
              <w:t>1</w:t>
            </w:r>
            <w:r w:rsidR="00FB3735">
              <w:rPr>
                <w:lang w:val="et-EE"/>
              </w:rPr>
              <w:t>8</w:t>
            </w:r>
            <w:r w:rsidRPr="00DA4D94">
              <w:rPr>
                <w:lang w:val="et-EE"/>
              </w:rPr>
              <w:t>. nädal</w:t>
            </w:r>
          </w:p>
        </w:tc>
        <w:tc>
          <w:tcPr>
            <w:tcW w:w="1843" w:type="dxa"/>
          </w:tcPr>
          <w:p w14:paraId="257ECA21" w14:textId="013E69B9" w:rsidR="00906A79" w:rsidRPr="00B94117" w:rsidRDefault="00FF3BD3" w:rsidP="00FF039E">
            <w:pPr>
              <w:rPr>
                <w:b/>
                <w:lang w:val="et-EE"/>
              </w:rPr>
            </w:pPr>
            <w:r>
              <w:rPr>
                <w:b/>
                <w:lang w:val="et-EE"/>
              </w:rPr>
              <w:t>MINA JA KODUMAA</w:t>
            </w:r>
          </w:p>
          <w:p w14:paraId="0C1D2BCF" w14:textId="5F15C4B8" w:rsidR="00DA4D94" w:rsidRPr="00DA4D94" w:rsidRDefault="00FF3BD3" w:rsidP="00FF039E">
            <w:pPr>
              <w:rPr>
                <w:lang w:val="et-EE"/>
              </w:rPr>
            </w:pPr>
            <w:r>
              <w:rPr>
                <w:lang w:val="et-EE"/>
              </w:rPr>
              <w:t>Eesti Vabariigi sümbolid</w:t>
            </w:r>
          </w:p>
          <w:p w14:paraId="5626532E" w14:textId="77777777" w:rsidR="00DA4D94" w:rsidRPr="00DA4D94" w:rsidRDefault="00DA4D94" w:rsidP="00FF039E">
            <w:pPr>
              <w:rPr>
                <w:lang w:val="et-EE"/>
              </w:rPr>
            </w:pPr>
            <w:r w:rsidRPr="00DA4D94">
              <w:rPr>
                <w:lang w:val="et-EE"/>
              </w:rPr>
              <w:t>TR lk 4-5</w:t>
            </w:r>
          </w:p>
        </w:tc>
        <w:tc>
          <w:tcPr>
            <w:tcW w:w="1843" w:type="dxa"/>
          </w:tcPr>
          <w:p w14:paraId="1751E148" w14:textId="58346F87" w:rsidR="00906A79" w:rsidRPr="00DA4D94" w:rsidRDefault="00FF3BD3" w:rsidP="00FF039E">
            <w:pPr>
              <w:rPr>
                <w:lang w:val="et-EE"/>
              </w:rPr>
            </w:pPr>
            <w:r>
              <w:rPr>
                <w:lang w:val="et-EE"/>
              </w:rPr>
              <w:t>sümbolid, naaberriigid,  pealinn, riigilipp, riigivapp, hümn</w:t>
            </w:r>
          </w:p>
        </w:tc>
        <w:tc>
          <w:tcPr>
            <w:tcW w:w="3118" w:type="dxa"/>
          </w:tcPr>
          <w:p w14:paraId="3B3C4B44" w14:textId="77777777" w:rsidR="00DA4D94" w:rsidRDefault="00DA4D94" w:rsidP="00FF039E">
            <w:pPr>
              <w:rPr>
                <w:lang w:val="et-EE"/>
              </w:rPr>
            </w:pPr>
            <w:r w:rsidRPr="00DA4D94">
              <w:rPr>
                <w:lang w:val="et-EE"/>
              </w:rPr>
              <w:t>Õpilane</w:t>
            </w:r>
            <w:r>
              <w:rPr>
                <w:lang w:val="et-EE"/>
              </w:rPr>
              <w:t>:</w:t>
            </w:r>
          </w:p>
          <w:p w14:paraId="13204DD1" w14:textId="39114285" w:rsidR="00DA4D94" w:rsidRDefault="00DA4D94" w:rsidP="00FF039E">
            <w:pPr>
              <w:rPr>
                <w:lang w:val="et-EE"/>
              </w:rPr>
            </w:pPr>
            <w:r>
              <w:rPr>
                <w:lang w:val="et-EE"/>
              </w:rPr>
              <w:t xml:space="preserve">... </w:t>
            </w:r>
            <w:r w:rsidR="00FF3BD3">
              <w:rPr>
                <w:lang w:val="et-EE"/>
              </w:rPr>
              <w:t>teab Eesti Vabariigi sümboleid.</w:t>
            </w:r>
          </w:p>
          <w:p w14:paraId="595603CC" w14:textId="6D0E9A24" w:rsidR="00DA4D94" w:rsidRDefault="00FF3BD3" w:rsidP="00FF039E">
            <w:pPr>
              <w:rPr>
                <w:lang w:val="et-EE"/>
              </w:rPr>
            </w:pPr>
            <w:r>
              <w:rPr>
                <w:lang w:val="et-EE"/>
              </w:rPr>
              <w:t>...  teab Eesti Vabariigi naaberriike, pealinna, hümni ja selle autoreid.</w:t>
            </w:r>
            <w:r w:rsidR="00DA4D94">
              <w:rPr>
                <w:lang w:val="et-EE"/>
              </w:rPr>
              <w:t xml:space="preserve"> </w:t>
            </w:r>
          </w:p>
          <w:p w14:paraId="4CD21EDF" w14:textId="5DE02550" w:rsidR="00DA4D94" w:rsidRPr="00DA4D94" w:rsidRDefault="00DA4D94" w:rsidP="006B361A">
            <w:pPr>
              <w:rPr>
                <w:lang w:val="et-EE"/>
              </w:rPr>
            </w:pPr>
            <w:r>
              <w:rPr>
                <w:lang w:val="et-EE"/>
              </w:rPr>
              <w:t xml:space="preserve">... </w:t>
            </w:r>
            <w:r w:rsidR="00FF3BD3">
              <w:rPr>
                <w:lang w:val="et-EE"/>
              </w:rPr>
              <w:t>oskab nimetada lipupäevi.</w:t>
            </w:r>
          </w:p>
        </w:tc>
        <w:tc>
          <w:tcPr>
            <w:tcW w:w="1985" w:type="dxa"/>
          </w:tcPr>
          <w:p w14:paraId="33F73A36" w14:textId="02A9A574" w:rsidR="00906A79" w:rsidRPr="00DA4D94" w:rsidRDefault="00906A79" w:rsidP="00FF039E">
            <w:pPr>
              <w:rPr>
                <w:lang w:val="et-EE"/>
              </w:rPr>
            </w:pPr>
          </w:p>
        </w:tc>
        <w:tc>
          <w:tcPr>
            <w:tcW w:w="1843" w:type="dxa"/>
          </w:tcPr>
          <w:p w14:paraId="3B84B0A7" w14:textId="77777777" w:rsidR="0047541D" w:rsidRDefault="00FF039E" w:rsidP="00FF039E">
            <w:pPr>
              <w:rPr>
                <w:lang w:val="et-EE"/>
              </w:rPr>
            </w:pPr>
            <w:r>
              <w:rPr>
                <w:lang w:val="et-EE"/>
              </w:rPr>
              <w:t>A</w:t>
            </w:r>
            <w:r w:rsidR="0047541D">
              <w:rPr>
                <w:lang w:val="et-EE"/>
              </w:rPr>
              <w:t>rutelu</w:t>
            </w:r>
          </w:p>
          <w:p w14:paraId="02DB5905" w14:textId="77777777" w:rsidR="00FF3BD3" w:rsidRDefault="00FF3BD3" w:rsidP="00FF039E">
            <w:pPr>
              <w:rPr>
                <w:lang w:val="et-EE"/>
              </w:rPr>
            </w:pPr>
            <w:r>
              <w:rPr>
                <w:lang w:val="et-EE"/>
              </w:rPr>
              <w:t>Ühistöö</w:t>
            </w:r>
          </w:p>
          <w:p w14:paraId="2690EFA0" w14:textId="33F2C5AC" w:rsidR="005B692D" w:rsidRPr="00DA4D94" w:rsidRDefault="005B692D" w:rsidP="00FF039E">
            <w:pPr>
              <w:rPr>
                <w:lang w:val="et-EE"/>
              </w:rPr>
            </w:pPr>
            <w:r>
              <w:rPr>
                <w:lang w:val="et-EE"/>
              </w:rPr>
              <w:t>Näitus</w:t>
            </w:r>
          </w:p>
        </w:tc>
        <w:tc>
          <w:tcPr>
            <w:tcW w:w="2726" w:type="dxa"/>
          </w:tcPr>
          <w:p w14:paraId="32B9FC70" w14:textId="77777777" w:rsidR="005B692D" w:rsidRDefault="0047541D" w:rsidP="00FF3BD3">
            <w:pPr>
              <w:rPr>
                <w:lang w:val="et-EE"/>
              </w:rPr>
            </w:pPr>
            <w:r>
              <w:rPr>
                <w:lang w:val="et-EE"/>
              </w:rPr>
              <w:t xml:space="preserve">Lisaks tööraamatule peaks võtma õpilane valge vihiku (VV), kuhu saab lisatöid teha. </w:t>
            </w:r>
          </w:p>
          <w:p w14:paraId="21459B6D" w14:textId="24163426" w:rsidR="00906A79" w:rsidRPr="00DA4D94" w:rsidRDefault="0047541D" w:rsidP="00FF3BD3">
            <w:pPr>
              <w:rPr>
                <w:lang w:val="et-EE"/>
              </w:rPr>
            </w:pPr>
            <w:r>
              <w:rPr>
                <w:lang w:val="et-EE"/>
              </w:rPr>
              <w:t xml:space="preserve">Sel nädalal </w:t>
            </w:r>
            <w:r w:rsidR="00FF3BD3">
              <w:rPr>
                <w:lang w:val="et-EE"/>
              </w:rPr>
              <w:t>otsida Eesti lipu pilte ja teha ühisnäitus</w:t>
            </w:r>
          </w:p>
        </w:tc>
      </w:tr>
      <w:tr w:rsidR="00906A79" w:rsidRPr="00DA4D94" w14:paraId="0C0A7BF9" w14:textId="77777777" w:rsidTr="00D10C51">
        <w:tc>
          <w:tcPr>
            <w:tcW w:w="1276" w:type="dxa"/>
          </w:tcPr>
          <w:p w14:paraId="70B64CA5" w14:textId="7E961BAC" w:rsidR="00906A79" w:rsidRPr="00DA4D94" w:rsidRDefault="00FB3735" w:rsidP="00FF039E">
            <w:pPr>
              <w:rPr>
                <w:lang w:val="et-EE"/>
              </w:rPr>
            </w:pPr>
            <w:r>
              <w:rPr>
                <w:lang w:val="et-EE"/>
              </w:rPr>
              <w:t>19</w:t>
            </w:r>
            <w:r w:rsidR="00906A79" w:rsidRPr="00DA4D94">
              <w:rPr>
                <w:lang w:val="et-EE"/>
              </w:rPr>
              <w:t>. nädal</w:t>
            </w:r>
          </w:p>
        </w:tc>
        <w:tc>
          <w:tcPr>
            <w:tcW w:w="1843" w:type="dxa"/>
          </w:tcPr>
          <w:p w14:paraId="1CA73733" w14:textId="76C0A74F" w:rsidR="00906A79" w:rsidRPr="00DA4D94" w:rsidRDefault="00FF3BD3" w:rsidP="00FF039E">
            <w:pPr>
              <w:rPr>
                <w:lang w:val="et-EE"/>
              </w:rPr>
            </w:pPr>
            <w:r>
              <w:rPr>
                <w:lang w:val="et-EE"/>
              </w:rPr>
              <w:t>Eest Vabariik</w:t>
            </w:r>
          </w:p>
          <w:p w14:paraId="55FD70AC" w14:textId="77777777" w:rsidR="00DA4D94" w:rsidRPr="00DA4D94" w:rsidRDefault="00DA4D94" w:rsidP="00FF039E">
            <w:pPr>
              <w:rPr>
                <w:lang w:val="et-EE"/>
              </w:rPr>
            </w:pPr>
            <w:r w:rsidRPr="00DA4D94">
              <w:rPr>
                <w:lang w:val="et-EE"/>
              </w:rPr>
              <w:t>TR lk 6-7</w:t>
            </w:r>
          </w:p>
        </w:tc>
        <w:tc>
          <w:tcPr>
            <w:tcW w:w="1843" w:type="dxa"/>
          </w:tcPr>
          <w:p w14:paraId="76D86BD2" w14:textId="4FA8BB68" w:rsidR="00906A79" w:rsidRPr="00DA4D94" w:rsidRDefault="00FF3BD3" w:rsidP="006B361A">
            <w:pPr>
              <w:rPr>
                <w:lang w:val="et-EE"/>
              </w:rPr>
            </w:pPr>
            <w:r>
              <w:rPr>
                <w:lang w:val="et-EE"/>
              </w:rPr>
              <w:t>Eesti Vabariik, vabadussõda, iseseisvuspäev, taasiseseisvus-päev, demokraatlik riik, seadused,  valitsus, peaminister, Riigikogu, president</w:t>
            </w:r>
          </w:p>
        </w:tc>
        <w:tc>
          <w:tcPr>
            <w:tcW w:w="3118" w:type="dxa"/>
          </w:tcPr>
          <w:p w14:paraId="67AD425C" w14:textId="77777777" w:rsidR="00906A79" w:rsidRDefault="0047541D" w:rsidP="00FF039E">
            <w:pPr>
              <w:rPr>
                <w:lang w:val="et-EE"/>
              </w:rPr>
            </w:pPr>
            <w:r>
              <w:rPr>
                <w:lang w:val="et-EE"/>
              </w:rPr>
              <w:t>Õpilane:</w:t>
            </w:r>
          </w:p>
          <w:p w14:paraId="7CD7B2FD" w14:textId="000B1C6E" w:rsidR="0047541D" w:rsidRDefault="00FF3BD3" w:rsidP="00FF039E">
            <w:pPr>
              <w:rPr>
                <w:lang w:val="et-EE"/>
              </w:rPr>
            </w:pPr>
            <w:r>
              <w:rPr>
                <w:lang w:val="et-EE"/>
              </w:rPr>
              <w:t>... teab, kuidas meie riik vabaks sai.</w:t>
            </w:r>
          </w:p>
          <w:p w14:paraId="79FA7F81" w14:textId="172A74A7" w:rsidR="0047541D" w:rsidRDefault="0047541D" w:rsidP="00FF039E">
            <w:pPr>
              <w:rPr>
                <w:lang w:val="et-EE"/>
              </w:rPr>
            </w:pPr>
            <w:r>
              <w:rPr>
                <w:lang w:val="et-EE"/>
              </w:rPr>
              <w:t>.</w:t>
            </w:r>
            <w:r w:rsidR="00FF3BD3">
              <w:rPr>
                <w:lang w:val="et-EE"/>
              </w:rPr>
              <w:t>.. teab,  kuidas juhitakse eesti Vabariiki.</w:t>
            </w:r>
          </w:p>
          <w:p w14:paraId="4E1D98D7" w14:textId="77777777" w:rsidR="0047541D" w:rsidRDefault="0047541D" w:rsidP="00FF3BD3">
            <w:pPr>
              <w:rPr>
                <w:lang w:val="et-EE"/>
              </w:rPr>
            </w:pPr>
            <w:r>
              <w:rPr>
                <w:lang w:val="et-EE"/>
              </w:rPr>
              <w:t xml:space="preserve">.... </w:t>
            </w:r>
            <w:r w:rsidR="00FF3BD3">
              <w:rPr>
                <w:lang w:val="et-EE"/>
              </w:rPr>
              <w:t>oskab nimetada presidenti ja peaministrit.</w:t>
            </w:r>
          </w:p>
          <w:p w14:paraId="19FA71C6" w14:textId="12472330" w:rsidR="00FF3BD3" w:rsidRPr="00DA4D94" w:rsidRDefault="00FF3BD3" w:rsidP="00FF3BD3">
            <w:pPr>
              <w:rPr>
                <w:lang w:val="et-EE"/>
              </w:rPr>
            </w:pPr>
          </w:p>
        </w:tc>
        <w:tc>
          <w:tcPr>
            <w:tcW w:w="1985" w:type="dxa"/>
          </w:tcPr>
          <w:p w14:paraId="37EB80C9" w14:textId="77777777" w:rsidR="00906A79" w:rsidRPr="00DA4D94" w:rsidRDefault="00906A79" w:rsidP="00FF039E">
            <w:pPr>
              <w:rPr>
                <w:lang w:val="et-EE"/>
              </w:rPr>
            </w:pPr>
          </w:p>
        </w:tc>
        <w:tc>
          <w:tcPr>
            <w:tcW w:w="1843" w:type="dxa"/>
          </w:tcPr>
          <w:p w14:paraId="607D56FB" w14:textId="77777777" w:rsidR="00FF3BD3" w:rsidRDefault="00FF3BD3" w:rsidP="00FF039E">
            <w:pPr>
              <w:rPr>
                <w:lang w:val="et-EE"/>
              </w:rPr>
            </w:pPr>
            <w:r>
              <w:rPr>
                <w:lang w:val="et-EE"/>
              </w:rPr>
              <w:t>Paristöö</w:t>
            </w:r>
          </w:p>
          <w:p w14:paraId="60B88046" w14:textId="77777777" w:rsidR="00906A79" w:rsidRDefault="00B94117" w:rsidP="00FF039E">
            <w:pPr>
              <w:rPr>
                <w:lang w:val="et-EE"/>
              </w:rPr>
            </w:pPr>
            <w:r>
              <w:rPr>
                <w:lang w:val="et-EE"/>
              </w:rPr>
              <w:t>Arutelu</w:t>
            </w:r>
          </w:p>
          <w:p w14:paraId="211DF4CB" w14:textId="71353EDB" w:rsidR="00B94117" w:rsidRPr="00DA4D94" w:rsidRDefault="00B94117" w:rsidP="00FF039E">
            <w:pPr>
              <w:rPr>
                <w:lang w:val="et-EE"/>
              </w:rPr>
            </w:pPr>
          </w:p>
        </w:tc>
        <w:tc>
          <w:tcPr>
            <w:tcW w:w="2726" w:type="dxa"/>
          </w:tcPr>
          <w:p w14:paraId="1544D0C9" w14:textId="2B854F89" w:rsidR="00906A79" w:rsidRPr="00DA4D94" w:rsidRDefault="00FF3BD3" w:rsidP="00FF039E">
            <w:pPr>
              <w:rPr>
                <w:lang w:val="et-EE"/>
              </w:rPr>
            </w:pPr>
            <w:r>
              <w:rPr>
                <w:lang w:val="et-EE"/>
              </w:rPr>
              <w:t>Arutada klassis, kuidas saaks elu Eestis paremaks muuta</w:t>
            </w:r>
          </w:p>
        </w:tc>
      </w:tr>
      <w:tr w:rsidR="00906A79" w:rsidRPr="00DA4D94" w14:paraId="40451F52" w14:textId="77777777" w:rsidTr="00D10C51">
        <w:tc>
          <w:tcPr>
            <w:tcW w:w="1276" w:type="dxa"/>
          </w:tcPr>
          <w:p w14:paraId="0942C7D7" w14:textId="437EC415" w:rsidR="00906A79" w:rsidRPr="00DA4D94" w:rsidRDefault="00FB3735" w:rsidP="00FF039E">
            <w:pPr>
              <w:rPr>
                <w:lang w:val="et-EE"/>
              </w:rPr>
            </w:pPr>
            <w:r>
              <w:rPr>
                <w:lang w:val="et-EE"/>
              </w:rPr>
              <w:t>20</w:t>
            </w:r>
            <w:r w:rsidR="00906A79" w:rsidRPr="00DA4D94">
              <w:rPr>
                <w:lang w:val="et-EE"/>
              </w:rPr>
              <w:t>. nädal</w:t>
            </w:r>
          </w:p>
        </w:tc>
        <w:tc>
          <w:tcPr>
            <w:tcW w:w="1843" w:type="dxa"/>
          </w:tcPr>
          <w:p w14:paraId="61F9486A" w14:textId="72C2552D" w:rsidR="00906A79" w:rsidRDefault="00FF3BD3" w:rsidP="00FF039E">
            <w:pPr>
              <w:rPr>
                <w:lang w:val="et-EE"/>
              </w:rPr>
            </w:pPr>
            <w:r>
              <w:rPr>
                <w:lang w:val="et-EE"/>
              </w:rPr>
              <w:t>Meie traditsioonid</w:t>
            </w:r>
          </w:p>
          <w:p w14:paraId="335BE506" w14:textId="77777777" w:rsidR="00B94117" w:rsidRPr="00DA4D94" w:rsidRDefault="00B94117" w:rsidP="00FF039E">
            <w:pPr>
              <w:rPr>
                <w:lang w:val="et-EE"/>
              </w:rPr>
            </w:pPr>
            <w:r>
              <w:rPr>
                <w:lang w:val="et-EE"/>
              </w:rPr>
              <w:t>TR lk 8-9</w:t>
            </w:r>
          </w:p>
        </w:tc>
        <w:tc>
          <w:tcPr>
            <w:tcW w:w="1843" w:type="dxa"/>
          </w:tcPr>
          <w:p w14:paraId="676DDAD6" w14:textId="7FC90D25" w:rsidR="00906A79" w:rsidRPr="00DA4D94" w:rsidRDefault="00FF3BD3" w:rsidP="00FF039E">
            <w:pPr>
              <w:rPr>
                <w:lang w:val="et-EE"/>
              </w:rPr>
            </w:pPr>
            <w:r>
              <w:rPr>
                <w:lang w:val="et-EE"/>
              </w:rPr>
              <w:t xml:space="preserve">traditsioon, </w:t>
            </w:r>
            <w:r w:rsidR="00B94117">
              <w:rPr>
                <w:lang w:val="et-EE"/>
              </w:rPr>
              <w:t xml:space="preserve"> </w:t>
            </w:r>
            <w:r>
              <w:rPr>
                <w:lang w:val="et-EE"/>
              </w:rPr>
              <w:t>laulupidu, tantsupidu, rahvariided,  rahvakalendri tähtpäevad, liikuvad pühad</w:t>
            </w:r>
          </w:p>
        </w:tc>
        <w:tc>
          <w:tcPr>
            <w:tcW w:w="3118" w:type="dxa"/>
          </w:tcPr>
          <w:p w14:paraId="7C7144C4" w14:textId="77777777" w:rsidR="00906A79" w:rsidRDefault="00B94117" w:rsidP="00FF039E">
            <w:pPr>
              <w:rPr>
                <w:lang w:val="et-EE"/>
              </w:rPr>
            </w:pPr>
            <w:r>
              <w:rPr>
                <w:lang w:val="et-EE"/>
              </w:rPr>
              <w:t>Õpilane:</w:t>
            </w:r>
          </w:p>
          <w:p w14:paraId="20680B2A" w14:textId="7E1C5CD3" w:rsidR="00B94117" w:rsidRDefault="00FF3BD3" w:rsidP="00FF039E">
            <w:pPr>
              <w:rPr>
                <w:lang w:val="et-EE"/>
              </w:rPr>
            </w:pPr>
            <w:r>
              <w:rPr>
                <w:lang w:val="et-EE"/>
              </w:rPr>
              <w:t>... mõistab,  et on tähtis hoida oma rahva traditsioone.</w:t>
            </w:r>
          </w:p>
          <w:p w14:paraId="51E8355B" w14:textId="77777777" w:rsidR="00B94117" w:rsidRDefault="00FF3BD3" w:rsidP="00FF039E">
            <w:pPr>
              <w:rPr>
                <w:lang w:val="et-EE"/>
              </w:rPr>
            </w:pPr>
            <w:r>
              <w:rPr>
                <w:lang w:val="et-EE"/>
              </w:rPr>
              <w:t>...  teab</w:t>
            </w:r>
            <w:r w:rsidR="006D3EBB">
              <w:rPr>
                <w:lang w:val="et-EE"/>
              </w:rPr>
              <w:t xml:space="preserve"> oma kodukandi rahvariideid.</w:t>
            </w:r>
          </w:p>
          <w:p w14:paraId="2C9D473C" w14:textId="77777777" w:rsidR="006D3EBB" w:rsidRDefault="006D3EBB" w:rsidP="00FF039E">
            <w:pPr>
              <w:rPr>
                <w:lang w:val="et-EE"/>
              </w:rPr>
            </w:pPr>
            <w:r>
              <w:rPr>
                <w:lang w:val="et-EE"/>
              </w:rPr>
              <w:t>.... oskab nimetada rahvakalendri tähtpäevi ja nendega seotud kombeid.</w:t>
            </w:r>
          </w:p>
          <w:p w14:paraId="52811CC1" w14:textId="4D144254" w:rsidR="006D3EBB" w:rsidRPr="00DA4D94" w:rsidRDefault="006D3EBB" w:rsidP="00FF039E">
            <w:pPr>
              <w:rPr>
                <w:lang w:val="et-EE"/>
              </w:rPr>
            </w:pPr>
            <w:r>
              <w:rPr>
                <w:lang w:val="et-EE"/>
              </w:rPr>
              <w:t xml:space="preserve">.... oskab tuua näiteid traditsioonide kohta oma </w:t>
            </w:r>
            <w:r>
              <w:rPr>
                <w:lang w:val="et-EE"/>
              </w:rPr>
              <w:lastRenderedPageBreak/>
              <w:t>kodus ja koolis.</w:t>
            </w:r>
          </w:p>
        </w:tc>
        <w:tc>
          <w:tcPr>
            <w:tcW w:w="1985" w:type="dxa"/>
          </w:tcPr>
          <w:p w14:paraId="3E38F16E" w14:textId="5BE0BA2E" w:rsidR="00906A79" w:rsidRPr="00DA4D94" w:rsidRDefault="00906A79" w:rsidP="00FF039E">
            <w:pPr>
              <w:rPr>
                <w:lang w:val="et-EE"/>
              </w:rPr>
            </w:pPr>
          </w:p>
        </w:tc>
        <w:tc>
          <w:tcPr>
            <w:tcW w:w="1843" w:type="dxa"/>
          </w:tcPr>
          <w:p w14:paraId="004AC439" w14:textId="709FE1FB" w:rsidR="003C6A9E" w:rsidRPr="00DA4D94" w:rsidRDefault="006D3EBB" w:rsidP="00FF039E">
            <w:pPr>
              <w:rPr>
                <w:lang w:val="et-EE"/>
              </w:rPr>
            </w:pPr>
            <w:r>
              <w:rPr>
                <w:lang w:val="et-EE"/>
              </w:rPr>
              <w:t>Arutelu</w:t>
            </w:r>
          </w:p>
        </w:tc>
        <w:tc>
          <w:tcPr>
            <w:tcW w:w="2726" w:type="dxa"/>
          </w:tcPr>
          <w:p w14:paraId="4F5663F2" w14:textId="519D25E3" w:rsidR="00906A79" w:rsidRPr="00DA4D94" w:rsidRDefault="003C6A9E" w:rsidP="006D3EBB">
            <w:pPr>
              <w:rPr>
                <w:lang w:val="et-EE"/>
              </w:rPr>
            </w:pPr>
            <w:r>
              <w:rPr>
                <w:lang w:val="et-EE"/>
              </w:rPr>
              <w:t xml:space="preserve">Uurida </w:t>
            </w:r>
            <w:r w:rsidR="006D3EBB">
              <w:rPr>
                <w:lang w:val="et-EE"/>
              </w:rPr>
              <w:t>internetist kodukandi rahvariiete kohta</w:t>
            </w:r>
          </w:p>
        </w:tc>
      </w:tr>
      <w:tr w:rsidR="00906A79" w:rsidRPr="00DA4D94" w14:paraId="2E023DBC" w14:textId="77777777" w:rsidTr="00D10C51">
        <w:tc>
          <w:tcPr>
            <w:tcW w:w="1276" w:type="dxa"/>
          </w:tcPr>
          <w:p w14:paraId="36CF5DF0" w14:textId="28C29D2B" w:rsidR="00906A79" w:rsidRPr="00DA4D94" w:rsidRDefault="00FB3735" w:rsidP="00FF039E">
            <w:pPr>
              <w:rPr>
                <w:lang w:val="et-EE"/>
              </w:rPr>
            </w:pPr>
            <w:r>
              <w:rPr>
                <w:lang w:val="et-EE"/>
              </w:rPr>
              <w:lastRenderedPageBreak/>
              <w:t>21</w:t>
            </w:r>
            <w:r w:rsidR="00906A79" w:rsidRPr="00DA4D94">
              <w:rPr>
                <w:lang w:val="et-EE"/>
              </w:rPr>
              <w:t>. nädal</w:t>
            </w:r>
          </w:p>
        </w:tc>
        <w:tc>
          <w:tcPr>
            <w:tcW w:w="1843" w:type="dxa"/>
          </w:tcPr>
          <w:p w14:paraId="4DC8DD0E" w14:textId="2DD54E0F" w:rsidR="00723B8D" w:rsidRDefault="00723B8D" w:rsidP="00FF039E">
            <w:pPr>
              <w:rPr>
                <w:lang w:val="et-EE"/>
              </w:rPr>
            </w:pPr>
            <w:r>
              <w:rPr>
                <w:lang w:val="et-EE"/>
              </w:rPr>
              <w:t>Minu kodukoht</w:t>
            </w:r>
          </w:p>
          <w:p w14:paraId="3CA802F8" w14:textId="5CC5265B" w:rsidR="003C6A9E" w:rsidRPr="00DA4D94" w:rsidRDefault="003C6A9E" w:rsidP="00FF039E">
            <w:pPr>
              <w:rPr>
                <w:lang w:val="et-EE"/>
              </w:rPr>
            </w:pPr>
            <w:r>
              <w:rPr>
                <w:lang w:val="et-EE"/>
              </w:rPr>
              <w:t>TR lk 10-1</w:t>
            </w:r>
            <w:r w:rsidR="000426BF">
              <w:rPr>
                <w:lang w:val="et-EE"/>
              </w:rPr>
              <w:t>3</w:t>
            </w:r>
          </w:p>
        </w:tc>
        <w:tc>
          <w:tcPr>
            <w:tcW w:w="1843" w:type="dxa"/>
          </w:tcPr>
          <w:p w14:paraId="1486AD3A" w14:textId="7B192C43" w:rsidR="00906A79" w:rsidRPr="00DA4D94" w:rsidRDefault="00723B8D" w:rsidP="00FF039E">
            <w:pPr>
              <w:rPr>
                <w:lang w:val="et-EE"/>
              </w:rPr>
            </w:pPr>
            <w:r>
              <w:rPr>
                <w:lang w:val="et-EE"/>
              </w:rPr>
              <w:t>maakond, linn, kodukoht, Eesti kaart</w:t>
            </w:r>
          </w:p>
        </w:tc>
        <w:tc>
          <w:tcPr>
            <w:tcW w:w="3118" w:type="dxa"/>
          </w:tcPr>
          <w:p w14:paraId="0DB04857" w14:textId="77777777" w:rsidR="00906A79" w:rsidRDefault="003C6A9E" w:rsidP="00FF039E">
            <w:pPr>
              <w:rPr>
                <w:lang w:val="et-EE"/>
              </w:rPr>
            </w:pPr>
            <w:r>
              <w:rPr>
                <w:lang w:val="et-EE"/>
              </w:rPr>
              <w:t>Õpilane:</w:t>
            </w:r>
          </w:p>
          <w:p w14:paraId="3ED3E2E9" w14:textId="2C81C2FA" w:rsidR="003C6A9E" w:rsidRDefault="00723B8D" w:rsidP="00FF039E">
            <w:pPr>
              <w:rPr>
                <w:lang w:val="et-EE"/>
              </w:rPr>
            </w:pPr>
            <w:r>
              <w:rPr>
                <w:lang w:val="et-EE"/>
              </w:rPr>
              <w:t>.... oskab nimetada huvitavaid kohti Eestimaal.</w:t>
            </w:r>
          </w:p>
          <w:p w14:paraId="61B4CC0D" w14:textId="73488871" w:rsidR="003C6A9E" w:rsidRDefault="009630A7" w:rsidP="00FF039E">
            <w:pPr>
              <w:rPr>
                <w:lang w:val="et-EE"/>
              </w:rPr>
            </w:pPr>
            <w:r>
              <w:rPr>
                <w:lang w:val="et-EE"/>
              </w:rPr>
              <w:t>.... teab Eesti maakondi</w:t>
            </w:r>
            <w:r w:rsidR="00723B8D">
              <w:rPr>
                <w:lang w:val="et-EE"/>
              </w:rPr>
              <w:t>.</w:t>
            </w:r>
          </w:p>
          <w:p w14:paraId="40A7589A" w14:textId="6EFEE808" w:rsidR="009630A7" w:rsidRDefault="00FF039E" w:rsidP="00FF039E">
            <w:pPr>
              <w:rPr>
                <w:lang w:val="et-EE"/>
              </w:rPr>
            </w:pPr>
            <w:r>
              <w:rPr>
                <w:lang w:val="et-EE"/>
              </w:rPr>
              <w:t xml:space="preserve">... oskab </w:t>
            </w:r>
            <w:r w:rsidR="00723B8D">
              <w:rPr>
                <w:lang w:val="et-EE"/>
              </w:rPr>
              <w:t>nimetada Eesti suurimaid linnu.</w:t>
            </w:r>
          </w:p>
          <w:p w14:paraId="7004EC88" w14:textId="3682C67A" w:rsidR="00FF039E" w:rsidRPr="00DA4D94" w:rsidRDefault="00FF039E" w:rsidP="00723B8D">
            <w:pPr>
              <w:rPr>
                <w:lang w:val="et-EE"/>
              </w:rPr>
            </w:pPr>
            <w:r>
              <w:rPr>
                <w:lang w:val="et-EE"/>
              </w:rPr>
              <w:t xml:space="preserve">... </w:t>
            </w:r>
            <w:r w:rsidR="00723B8D">
              <w:rPr>
                <w:lang w:val="et-EE"/>
              </w:rPr>
              <w:t>oskab tuua välja oma kodukoha eripära.</w:t>
            </w:r>
          </w:p>
        </w:tc>
        <w:tc>
          <w:tcPr>
            <w:tcW w:w="1985" w:type="dxa"/>
          </w:tcPr>
          <w:p w14:paraId="07F30722" w14:textId="77777777" w:rsidR="00906A79" w:rsidRPr="00DA4D94" w:rsidRDefault="00906A79" w:rsidP="00FF039E">
            <w:pPr>
              <w:rPr>
                <w:lang w:val="et-EE"/>
              </w:rPr>
            </w:pPr>
          </w:p>
        </w:tc>
        <w:tc>
          <w:tcPr>
            <w:tcW w:w="1843" w:type="dxa"/>
          </w:tcPr>
          <w:p w14:paraId="11656238" w14:textId="77777777" w:rsidR="003C6A9E" w:rsidRDefault="003C6A9E" w:rsidP="00FF039E">
            <w:pPr>
              <w:rPr>
                <w:lang w:val="et-EE"/>
              </w:rPr>
            </w:pPr>
            <w:r>
              <w:rPr>
                <w:lang w:val="et-EE"/>
              </w:rPr>
              <w:t>Arutelu</w:t>
            </w:r>
          </w:p>
          <w:p w14:paraId="7975C107" w14:textId="77777777" w:rsidR="003C6A9E" w:rsidRDefault="003C6A9E" w:rsidP="00FF039E">
            <w:pPr>
              <w:rPr>
                <w:lang w:val="et-EE"/>
              </w:rPr>
            </w:pPr>
            <w:r>
              <w:rPr>
                <w:lang w:val="et-EE"/>
              </w:rPr>
              <w:t>Rühmatöö</w:t>
            </w:r>
          </w:p>
          <w:p w14:paraId="357B1CB5" w14:textId="04628AAC" w:rsidR="00906A79" w:rsidRPr="00DA4D94" w:rsidRDefault="00906A79" w:rsidP="00FF039E">
            <w:pPr>
              <w:rPr>
                <w:lang w:val="et-EE"/>
              </w:rPr>
            </w:pPr>
          </w:p>
        </w:tc>
        <w:tc>
          <w:tcPr>
            <w:tcW w:w="2726" w:type="dxa"/>
          </w:tcPr>
          <w:p w14:paraId="4F092CA3" w14:textId="4CB26FEA" w:rsidR="00906A79" w:rsidRPr="00DA4D94" w:rsidRDefault="000426BF" w:rsidP="00FF039E">
            <w:pPr>
              <w:rPr>
                <w:lang w:val="et-EE"/>
              </w:rPr>
            </w:pPr>
            <w:r>
              <w:rPr>
                <w:lang w:val="et-EE"/>
              </w:rPr>
              <w:t>VV:  pildid erilistest, huvitavatest, olulistest kohtadest Eestis</w:t>
            </w:r>
          </w:p>
        </w:tc>
      </w:tr>
      <w:tr w:rsidR="00906A79" w:rsidRPr="00DA4D94" w14:paraId="44960104" w14:textId="77777777" w:rsidTr="00D10C51">
        <w:tc>
          <w:tcPr>
            <w:tcW w:w="1276" w:type="dxa"/>
          </w:tcPr>
          <w:p w14:paraId="27072AF1" w14:textId="4BACEB3E" w:rsidR="00906A79" w:rsidRPr="00DA4D94" w:rsidRDefault="00FB3735" w:rsidP="00FF039E">
            <w:pPr>
              <w:rPr>
                <w:lang w:val="et-EE"/>
              </w:rPr>
            </w:pPr>
            <w:r>
              <w:rPr>
                <w:lang w:val="et-EE"/>
              </w:rPr>
              <w:t>22</w:t>
            </w:r>
            <w:r w:rsidR="00906A79" w:rsidRPr="00DA4D94">
              <w:rPr>
                <w:lang w:val="et-EE"/>
              </w:rPr>
              <w:t>. nädal</w:t>
            </w:r>
          </w:p>
        </w:tc>
        <w:tc>
          <w:tcPr>
            <w:tcW w:w="1843" w:type="dxa"/>
          </w:tcPr>
          <w:p w14:paraId="60701B79" w14:textId="2ADEAD31" w:rsidR="00906A79" w:rsidRDefault="000426BF" w:rsidP="00FF039E">
            <w:pPr>
              <w:rPr>
                <w:lang w:val="et-EE"/>
              </w:rPr>
            </w:pPr>
            <w:r>
              <w:rPr>
                <w:lang w:val="et-EE"/>
              </w:rPr>
              <w:t>Eesti rikkused</w:t>
            </w:r>
          </w:p>
          <w:p w14:paraId="59072AA1" w14:textId="1A6B0910" w:rsidR="00E80896" w:rsidRPr="00DA4D94" w:rsidRDefault="000426BF" w:rsidP="00FF039E">
            <w:pPr>
              <w:rPr>
                <w:lang w:val="et-EE"/>
              </w:rPr>
            </w:pPr>
            <w:r>
              <w:rPr>
                <w:lang w:val="et-EE"/>
              </w:rPr>
              <w:t>TR lk 14</w:t>
            </w:r>
            <w:r w:rsidR="00E80896">
              <w:rPr>
                <w:lang w:val="et-EE"/>
              </w:rPr>
              <w:t>-1</w:t>
            </w:r>
            <w:r>
              <w:rPr>
                <w:lang w:val="et-EE"/>
              </w:rPr>
              <w:t>5</w:t>
            </w:r>
          </w:p>
        </w:tc>
        <w:tc>
          <w:tcPr>
            <w:tcW w:w="1843" w:type="dxa"/>
          </w:tcPr>
          <w:p w14:paraId="02FB3C7B" w14:textId="261EEF21" w:rsidR="00906A79" w:rsidRPr="00DA4D94" w:rsidRDefault="000426BF" w:rsidP="00FF039E">
            <w:pPr>
              <w:rPr>
                <w:lang w:val="et-EE"/>
              </w:rPr>
            </w:pPr>
            <w:r>
              <w:rPr>
                <w:lang w:val="et-EE"/>
              </w:rPr>
              <w:t>Rikkused: loodus, inimesed</w:t>
            </w:r>
            <w:r w:rsidR="00606C74">
              <w:rPr>
                <w:lang w:val="et-EE"/>
              </w:rPr>
              <w:t>, ajalugu</w:t>
            </w:r>
          </w:p>
        </w:tc>
        <w:tc>
          <w:tcPr>
            <w:tcW w:w="3118" w:type="dxa"/>
          </w:tcPr>
          <w:p w14:paraId="1744515F" w14:textId="77777777" w:rsidR="00906A79" w:rsidRDefault="00FF039E" w:rsidP="00FF039E">
            <w:pPr>
              <w:rPr>
                <w:lang w:val="et-EE"/>
              </w:rPr>
            </w:pPr>
            <w:r>
              <w:rPr>
                <w:lang w:val="et-EE"/>
              </w:rPr>
              <w:t>Õpilane:</w:t>
            </w:r>
          </w:p>
          <w:p w14:paraId="19AF0783" w14:textId="75D3C568" w:rsidR="00FF039E" w:rsidRDefault="000426BF" w:rsidP="00FF039E">
            <w:pPr>
              <w:rPr>
                <w:lang w:val="et-EE"/>
              </w:rPr>
            </w:pPr>
            <w:r>
              <w:rPr>
                <w:lang w:val="et-EE"/>
              </w:rPr>
              <w:t xml:space="preserve">... oskab nimetada Eestile ja oma kodukohale olulisi </w:t>
            </w:r>
            <w:r w:rsidR="009630A7">
              <w:rPr>
                <w:lang w:val="et-EE"/>
              </w:rPr>
              <w:t>inimesi ja teab, mida nad teevad</w:t>
            </w:r>
            <w:r>
              <w:rPr>
                <w:lang w:val="et-EE"/>
              </w:rPr>
              <w:t>.</w:t>
            </w:r>
          </w:p>
          <w:p w14:paraId="7B4BF3ED" w14:textId="095B0405" w:rsidR="00FF039E" w:rsidRPr="00DA4D94" w:rsidRDefault="00FF039E" w:rsidP="00FF039E">
            <w:pPr>
              <w:rPr>
                <w:lang w:val="et-EE"/>
              </w:rPr>
            </w:pPr>
            <w:r>
              <w:rPr>
                <w:lang w:val="et-EE"/>
              </w:rPr>
              <w:t>....</w:t>
            </w:r>
            <w:r w:rsidR="000426BF">
              <w:rPr>
                <w:lang w:val="et-EE"/>
              </w:rPr>
              <w:t xml:space="preserve"> teab, mille poolest Eestimaa </w:t>
            </w:r>
            <w:r w:rsidR="009630A7">
              <w:rPr>
                <w:lang w:val="et-EE"/>
              </w:rPr>
              <w:t>on eriline, mis on meie rikkused</w:t>
            </w:r>
            <w:r w:rsidR="000426BF">
              <w:rPr>
                <w:lang w:val="et-EE"/>
              </w:rPr>
              <w:t>.</w:t>
            </w:r>
          </w:p>
        </w:tc>
        <w:tc>
          <w:tcPr>
            <w:tcW w:w="1985" w:type="dxa"/>
          </w:tcPr>
          <w:p w14:paraId="2BD9C29D" w14:textId="77777777" w:rsidR="00906A79" w:rsidRPr="00DA4D94" w:rsidRDefault="00906A79" w:rsidP="00FF039E">
            <w:pPr>
              <w:rPr>
                <w:lang w:val="et-EE"/>
              </w:rPr>
            </w:pPr>
          </w:p>
        </w:tc>
        <w:tc>
          <w:tcPr>
            <w:tcW w:w="1843" w:type="dxa"/>
          </w:tcPr>
          <w:p w14:paraId="2FFBB836" w14:textId="346FBCBD" w:rsidR="00906A79" w:rsidRDefault="000426BF" w:rsidP="00FF039E">
            <w:pPr>
              <w:rPr>
                <w:lang w:val="et-EE"/>
              </w:rPr>
            </w:pPr>
            <w:r>
              <w:rPr>
                <w:lang w:val="et-EE"/>
              </w:rPr>
              <w:t>Rühmatöö</w:t>
            </w:r>
          </w:p>
          <w:p w14:paraId="5C0BC0A6" w14:textId="598838D6" w:rsidR="00FF039E" w:rsidRPr="00DA4D94" w:rsidRDefault="00FF039E" w:rsidP="00FF039E">
            <w:pPr>
              <w:rPr>
                <w:lang w:val="et-EE"/>
              </w:rPr>
            </w:pPr>
            <w:r>
              <w:rPr>
                <w:lang w:val="et-EE"/>
              </w:rPr>
              <w:t>Arutelu</w:t>
            </w:r>
          </w:p>
        </w:tc>
        <w:tc>
          <w:tcPr>
            <w:tcW w:w="2726" w:type="dxa"/>
          </w:tcPr>
          <w:p w14:paraId="49EA8250" w14:textId="73D32149" w:rsidR="00FF039E" w:rsidRPr="00DA4D94" w:rsidRDefault="00606C74" w:rsidP="00FF039E">
            <w:pPr>
              <w:rPr>
                <w:lang w:val="et-EE"/>
              </w:rPr>
            </w:pPr>
            <w:r>
              <w:rPr>
                <w:lang w:val="et-EE"/>
              </w:rPr>
              <w:t>Arutada vanematega ja leida kodukandile olulised inimesed, otsida nende fotod, mil</w:t>
            </w:r>
            <w:r w:rsidR="009630A7">
              <w:rPr>
                <w:lang w:val="et-EE"/>
              </w:rPr>
              <w:t>lest järgmisel korral teha</w:t>
            </w:r>
            <w:r>
              <w:rPr>
                <w:lang w:val="et-EE"/>
              </w:rPr>
              <w:t xml:space="preserve"> ühistöö</w:t>
            </w:r>
          </w:p>
        </w:tc>
      </w:tr>
      <w:tr w:rsidR="000426BF" w:rsidRPr="00DA4D94" w14:paraId="10489482" w14:textId="77777777" w:rsidTr="00D10C51">
        <w:tc>
          <w:tcPr>
            <w:tcW w:w="1276" w:type="dxa"/>
          </w:tcPr>
          <w:p w14:paraId="5E234EED" w14:textId="4B75FB3E" w:rsidR="000426BF" w:rsidRDefault="000426BF" w:rsidP="00FF039E">
            <w:pPr>
              <w:rPr>
                <w:lang w:val="et-EE"/>
              </w:rPr>
            </w:pPr>
            <w:r>
              <w:rPr>
                <w:lang w:val="et-EE"/>
              </w:rPr>
              <w:t>23. nädal</w:t>
            </w:r>
          </w:p>
        </w:tc>
        <w:tc>
          <w:tcPr>
            <w:tcW w:w="1843" w:type="dxa"/>
          </w:tcPr>
          <w:p w14:paraId="5197ED86" w14:textId="77777777" w:rsidR="000426BF" w:rsidRDefault="000426BF" w:rsidP="00FF039E">
            <w:pPr>
              <w:rPr>
                <w:lang w:val="et-EE"/>
              </w:rPr>
            </w:pPr>
            <w:r>
              <w:rPr>
                <w:lang w:val="et-EE"/>
              </w:rPr>
              <w:t>Kordamine</w:t>
            </w:r>
          </w:p>
          <w:p w14:paraId="0B97B0F1" w14:textId="4C800FE9" w:rsidR="00606C74" w:rsidRDefault="00606C74" w:rsidP="00FF039E">
            <w:pPr>
              <w:rPr>
                <w:lang w:val="et-EE"/>
              </w:rPr>
            </w:pPr>
            <w:r>
              <w:rPr>
                <w:lang w:val="et-EE"/>
              </w:rPr>
              <w:t>TR lk 16-17</w:t>
            </w:r>
          </w:p>
        </w:tc>
        <w:tc>
          <w:tcPr>
            <w:tcW w:w="1843" w:type="dxa"/>
          </w:tcPr>
          <w:p w14:paraId="556BD508" w14:textId="0BC896F2" w:rsidR="000426BF" w:rsidRDefault="00606C74" w:rsidP="00FF039E">
            <w:pPr>
              <w:rPr>
                <w:lang w:val="et-EE"/>
              </w:rPr>
            </w:pPr>
            <w:r>
              <w:rPr>
                <w:lang w:val="et-EE"/>
              </w:rPr>
              <w:t>Eesti Vabariigi sünnipäev</w:t>
            </w:r>
          </w:p>
        </w:tc>
        <w:tc>
          <w:tcPr>
            <w:tcW w:w="3118" w:type="dxa"/>
          </w:tcPr>
          <w:p w14:paraId="29537252" w14:textId="77777777" w:rsidR="000426BF" w:rsidRDefault="00606C74" w:rsidP="00FF039E">
            <w:pPr>
              <w:rPr>
                <w:lang w:val="et-EE"/>
              </w:rPr>
            </w:pPr>
            <w:r>
              <w:rPr>
                <w:lang w:val="et-EE"/>
              </w:rPr>
              <w:t>Õpilane:</w:t>
            </w:r>
          </w:p>
          <w:p w14:paraId="70407C81" w14:textId="77777777" w:rsidR="009630A7" w:rsidRDefault="00606C74" w:rsidP="00FF039E">
            <w:pPr>
              <w:rPr>
                <w:lang w:val="et-EE"/>
              </w:rPr>
            </w:pPr>
            <w:r>
              <w:rPr>
                <w:lang w:val="et-EE"/>
              </w:rPr>
              <w:t>.... mõistab, et iga i</w:t>
            </w:r>
            <w:r w:rsidR="009630A7">
              <w:rPr>
                <w:lang w:val="et-EE"/>
              </w:rPr>
              <w:t>nimene peab oma riiki hoidma.</w:t>
            </w:r>
          </w:p>
          <w:p w14:paraId="24D878B0" w14:textId="18CE7E99" w:rsidR="00606C74" w:rsidRDefault="009630A7" w:rsidP="00FF039E">
            <w:pPr>
              <w:rPr>
                <w:lang w:val="et-EE"/>
              </w:rPr>
            </w:pPr>
            <w:r>
              <w:rPr>
                <w:lang w:val="et-EE"/>
              </w:rPr>
              <w:t xml:space="preserve">.... mõistab, et igaüks saab oma riigi </w:t>
            </w:r>
            <w:r w:rsidR="00606C74">
              <w:rPr>
                <w:lang w:val="et-EE"/>
              </w:rPr>
              <w:t>heaks ka ise midagi teha.</w:t>
            </w:r>
          </w:p>
        </w:tc>
        <w:tc>
          <w:tcPr>
            <w:tcW w:w="1985" w:type="dxa"/>
          </w:tcPr>
          <w:p w14:paraId="1F9AB72E" w14:textId="77777777" w:rsidR="000426BF" w:rsidRPr="00DA4D94" w:rsidRDefault="000426BF" w:rsidP="00FF039E">
            <w:pPr>
              <w:rPr>
                <w:lang w:val="et-EE"/>
              </w:rPr>
            </w:pPr>
          </w:p>
        </w:tc>
        <w:tc>
          <w:tcPr>
            <w:tcW w:w="1843" w:type="dxa"/>
          </w:tcPr>
          <w:p w14:paraId="0122555E" w14:textId="77777777" w:rsidR="000426BF" w:rsidRDefault="000426BF" w:rsidP="00FF039E">
            <w:pPr>
              <w:rPr>
                <w:lang w:val="et-EE"/>
              </w:rPr>
            </w:pPr>
            <w:r>
              <w:rPr>
                <w:lang w:val="et-EE"/>
              </w:rPr>
              <w:t>Rühmatöö</w:t>
            </w:r>
          </w:p>
          <w:p w14:paraId="1D31B98A" w14:textId="77777777" w:rsidR="000426BF" w:rsidRDefault="000426BF" w:rsidP="00FF039E">
            <w:pPr>
              <w:rPr>
                <w:lang w:val="et-EE"/>
              </w:rPr>
            </w:pPr>
            <w:r>
              <w:rPr>
                <w:lang w:val="et-EE"/>
              </w:rPr>
              <w:t>Ristsõna</w:t>
            </w:r>
          </w:p>
          <w:p w14:paraId="0D721EE1" w14:textId="12E8003F" w:rsidR="000426BF" w:rsidRDefault="000426BF" w:rsidP="00FF039E">
            <w:pPr>
              <w:rPr>
                <w:lang w:val="et-EE"/>
              </w:rPr>
            </w:pPr>
            <w:r>
              <w:rPr>
                <w:lang w:val="et-EE"/>
              </w:rPr>
              <w:t>Arutelu</w:t>
            </w:r>
          </w:p>
        </w:tc>
        <w:tc>
          <w:tcPr>
            <w:tcW w:w="2726" w:type="dxa"/>
          </w:tcPr>
          <w:p w14:paraId="3BD48069" w14:textId="77777777" w:rsidR="000426BF" w:rsidRDefault="00606C74" w:rsidP="00FF039E">
            <w:pPr>
              <w:rPr>
                <w:lang w:val="et-EE"/>
              </w:rPr>
            </w:pPr>
            <w:r>
              <w:rPr>
                <w:lang w:val="et-EE"/>
              </w:rPr>
              <w:t>Rühma ühistöö kodukandi olulistest inimestest</w:t>
            </w:r>
          </w:p>
          <w:p w14:paraId="6E1755EF" w14:textId="0ED8E3E1" w:rsidR="009514B9" w:rsidRDefault="009514B9" w:rsidP="00FF039E">
            <w:pPr>
              <w:rPr>
                <w:lang w:val="et-EE"/>
              </w:rPr>
            </w:pPr>
            <w:r>
              <w:rPr>
                <w:lang w:val="et-EE"/>
              </w:rPr>
              <w:t>Võimalusel võiks ühe kodukoha jaoks olulise inimese ka klassi külla kutsuda</w:t>
            </w:r>
          </w:p>
        </w:tc>
      </w:tr>
      <w:tr w:rsidR="00906A79" w:rsidRPr="00DA4D94" w14:paraId="5E5B50C3" w14:textId="77777777" w:rsidTr="00D10C51">
        <w:tc>
          <w:tcPr>
            <w:tcW w:w="1276" w:type="dxa"/>
          </w:tcPr>
          <w:p w14:paraId="49B1DB02" w14:textId="74F55BE5" w:rsidR="00906A79" w:rsidRPr="00DA4D94" w:rsidRDefault="0016067B" w:rsidP="00FF039E">
            <w:pPr>
              <w:rPr>
                <w:lang w:val="et-EE"/>
              </w:rPr>
            </w:pPr>
            <w:r>
              <w:rPr>
                <w:lang w:val="et-EE"/>
              </w:rPr>
              <w:t>24</w:t>
            </w:r>
            <w:r w:rsidR="00906A79" w:rsidRPr="00DA4D94">
              <w:rPr>
                <w:lang w:val="et-EE"/>
              </w:rPr>
              <w:t>. nädal</w:t>
            </w:r>
          </w:p>
        </w:tc>
        <w:tc>
          <w:tcPr>
            <w:tcW w:w="1843" w:type="dxa"/>
          </w:tcPr>
          <w:p w14:paraId="1955AFF6" w14:textId="5FF0F90D" w:rsidR="00906A79" w:rsidRPr="006B361A" w:rsidRDefault="00606C74" w:rsidP="00FF039E">
            <w:pPr>
              <w:rPr>
                <w:b/>
                <w:lang w:val="et-EE"/>
              </w:rPr>
            </w:pPr>
            <w:r>
              <w:rPr>
                <w:b/>
                <w:lang w:val="et-EE"/>
              </w:rPr>
              <w:t>AEG JA ASJAD</w:t>
            </w:r>
          </w:p>
          <w:p w14:paraId="2F552946" w14:textId="71C9406C" w:rsidR="00E80896" w:rsidRDefault="00606C74" w:rsidP="00FF039E">
            <w:pPr>
              <w:rPr>
                <w:lang w:val="et-EE"/>
              </w:rPr>
            </w:pPr>
            <w:r>
              <w:rPr>
                <w:lang w:val="et-EE"/>
              </w:rPr>
              <w:t>Aja planeerimine</w:t>
            </w:r>
          </w:p>
          <w:p w14:paraId="472BAC6D" w14:textId="679CE588" w:rsidR="00E80896" w:rsidRPr="00DA4D94" w:rsidRDefault="00606C74" w:rsidP="00FF039E">
            <w:pPr>
              <w:rPr>
                <w:lang w:val="et-EE"/>
              </w:rPr>
            </w:pPr>
            <w:r>
              <w:rPr>
                <w:lang w:val="et-EE"/>
              </w:rPr>
              <w:t>TR lk 18</w:t>
            </w:r>
            <w:r w:rsidR="00E80896">
              <w:rPr>
                <w:lang w:val="et-EE"/>
              </w:rPr>
              <w:t>-1</w:t>
            </w:r>
            <w:r>
              <w:rPr>
                <w:lang w:val="et-EE"/>
              </w:rPr>
              <w:t>9</w:t>
            </w:r>
          </w:p>
        </w:tc>
        <w:tc>
          <w:tcPr>
            <w:tcW w:w="1843" w:type="dxa"/>
          </w:tcPr>
          <w:p w14:paraId="71829D1F" w14:textId="6A09C28C" w:rsidR="00906A79" w:rsidRPr="00DA4D94" w:rsidRDefault="00606C74" w:rsidP="00FF039E">
            <w:pPr>
              <w:rPr>
                <w:lang w:val="et-EE"/>
              </w:rPr>
            </w:pPr>
            <w:r>
              <w:rPr>
                <w:lang w:val="et-EE"/>
              </w:rPr>
              <w:t>aja planeerimine, nädalaplaan, koolipäev, vaba aeg</w:t>
            </w:r>
          </w:p>
        </w:tc>
        <w:tc>
          <w:tcPr>
            <w:tcW w:w="3118" w:type="dxa"/>
          </w:tcPr>
          <w:p w14:paraId="7F8E5A82" w14:textId="77777777" w:rsidR="00906A79" w:rsidRDefault="00FF039E" w:rsidP="00FF039E">
            <w:pPr>
              <w:rPr>
                <w:lang w:val="et-EE"/>
              </w:rPr>
            </w:pPr>
            <w:r>
              <w:rPr>
                <w:lang w:val="et-EE"/>
              </w:rPr>
              <w:t>Õpilane:</w:t>
            </w:r>
          </w:p>
          <w:p w14:paraId="3DA20B94" w14:textId="248BBFEA" w:rsidR="00FF039E" w:rsidRDefault="00FF039E" w:rsidP="00FF039E">
            <w:pPr>
              <w:rPr>
                <w:lang w:val="et-EE"/>
              </w:rPr>
            </w:pPr>
            <w:r>
              <w:rPr>
                <w:lang w:val="et-EE"/>
              </w:rPr>
              <w:t>... m</w:t>
            </w:r>
            <w:r w:rsidR="00606C74">
              <w:rPr>
                <w:lang w:val="et-EE"/>
              </w:rPr>
              <w:t>õistab, miks on oluline tegevusi planeerida.</w:t>
            </w:r>
          </w:p>
          <w:p w14:paraId="3AD2B210" w14:textId="75849F30" w:rsidR="00FF039E" w:rsidRPr="00DA4D94" w:rsidRDefault="00FF039E" w:rsidP="00FF039E">
            <w:pPr>
              <w:rPr>
                <w:lang w:val="et-EE"/>
              </w:rPr>
            </w:pPr>
            <w:r>
              <w:rPr>
                <w:lang w:val="et-EE"/>
              </w:rPr>
              <w:t xml:space="preserve">... </w:t>
            </w:r>
            <w:r w:rsidR="00606C74">
              <w:rPr>
                <w:lang w:val="et-EE"/>
              </w:rPr>
              <w:t>oskab koostada oma  nädalaplaani.</w:t>
            </w:r>
          </w:p>
        </w:tc>
        <w:tc>
          <w:tcPr>
            <w:tcW w:w="1985" w:type="dxa"/>
          </w:tcPr>
          <w:p w14:paraId="4005D6C5" w14:textId="77777777" w:rsidR="00906A79" w:rsidRPr="00DA4D94" w:rsidRDefault="00906A79" w:rsidP="00FF039E">
            <w:pPr>
              <w:rPr>
                <w:lang w:val="et-EE"/>
              </w:rPr>
            </w:pPr>
          </w:p>
        </w:tc>
        <w:tc>
          <w:tcPr>
            <w:tcW w:w="1843" w:type="dxa"/>
          </w:tcPr>
          <w:p w14:paraId="2E5397E7" w14:textId="77777777" w:rsidR="00906A79" w:rsidRDefault="00FF039E" w:rsidP="00FF039E">
            <w:pPr>
              <w:rPr>
                <w:lang w:val="et-EE"/>
              </w:rPr>
            </w:pPr>
            <w:r>
              <w:rPr>
                <w:lang w:val="et-EE"/>
              </w:rPr>
              <w:t>Arutelu</w:t>
            </w:r>
          </w:p>
          <w:p w14:paraId="455FB776" w14:textId="77777777" w:rsidR="00FF039E" w:rsidRDefault="00FF039E" w:rsidP="00FF039E">
            <w:pPr>
              <w:rPr>
                <w:lang w:val="et-EE"/>
              </w:rPr>
            </w:pPr>
            <w:r>
              <w:rPr>
                <w:lang w:val="et-EE"/>
              </w:rPr>
              <w:t>Paaristöö</w:t>
            </w:r>
          </w:p>
          <w:p w14:paraId="545C4482" w14:textId="223D3B96" w:rsidR="00FF039E" w:rsidRDefault="00606C74" w:rsidP="00FF039E">
            <w:pPr>
              <w:rPr>
                <w:lang w:val="et-EE"/>
              </w:rPr>
            </w:pPr>
            <w:r>
              <w:rPr>
                <w:lang w:val="et-EE"/>
              </w:rPr>
              <w:t>Diagramm</w:t>
            </w:r>
          </w:p>
          <w:p w14:paraId="3B0D1DEE" w14:textId="2223B41F" w:rsidR="00DF5B30" w:rsidRPr="00DA4D94" w:rsidRDefault="00DF5B30" w:rsidP="00FF039E">
            <w:pPr>
              <w:rPr>
                <w:lang w:val="et-EE"/>
              </w:rPr>
            </w:pPr>
          </w:p>
        </w:tc>
        <w:tc>
          <w:tcPr>
            <w:tcW w:w="2726" w:type="dxa"/>
          </w:tcPr>
          <w:p w14:paraId="01420F8D" w14:textId="1C013616" w:rsidR="00906A79" w:rsidRPr="00DA4D94" w:rsidRDefault="00606C74" w:rsidP="00FF039E">
            <w:pPr>
              <w:rPr>
                <w:lang w:val="et-EE"/>
              </w:rPr>
            </w:pPr>
            <w:r>
              <w:rPr>
                <w:lang w:val="et-EE"/>
              </w:rPr>
              <w:t>Paberile oma nädalaplaani tegemine</w:t>
            </w:r>
          </w:p>
        </w:tc>
      </w:tr>
      <w:tr w:rsidR="00906A79" w:rsidRPr="00DA4D94" w14:paraId="46837371" w14:textId="77777777" w:rsidTr="00D10C51">
        <w:tc>
          <w:tcPr>
            <w:tcW w:w="1276" w:type="dxa"/>
          </w:tcPr>
          <w:p w14:paraId="7036400D" w14:textId="282246C0" w:rsidR="00906A79" w:rsidRPr="00DA4D94" w:rsidRDefault="0016067B" w:rsidP="00FF039E">
            <w:pPr>
              <w:rPr>
                <w:lang w:val="et-EE"/>
              </w:rPr>
            </w:pPr>
            <w:r>
              <w:rPr>
                <w:lang w:val="et-EE"/>
              </w:rPr>
              <w:t>25</w:t>
            </w:r>
            <w:r w:rsidR="00906A79" w:rsidRPr="00DA4D94">
              <w:rPr>
                <w:lang w:val="et-EE"/>
              </w:rPr>
              <w:t>. nädal</w:t>
            </w:r>
          </w:p>
        </w:tc>
        <w:tc>
          <w:tcPr>
            <w:tcW w:w="1843" w:type="dxa"/>
          </w:tcPr>
          <w:p w14:paraId="7E153C5A" w14:textId="6BD8C3E7" w:rsidR="00906A79" w:rsidRDefault="00606C74" w:rsidP="00FF039E">
            <w:pPr>
              <w:rPr>
                <w:lang w:val="et-EE"/>
              </w:rPr>
            </w:pPr>
            <w:r>
              <w:rPr>
                <w:lang w:val="et-EE"/>
              </w:rPr>
              <w:t>Uued asjad</w:t>
            </w:r>
          </w:p>
          <w:p w14:paraId="6C4417A6" w14:textId="7F189A09" w:rsidR="00E80896" w:rsidRPr="00DA4D94" w:rsidRDefault="00606C74" w:rsidP="00FF039E">
            <w:pPr>
              <w:rPr>
                <w:lang w:val="et-EE"/>
              </w:rPr>
            </w:pPr>
            <w:r>
              <w:rPr>
                <w:lang w:val="et-EE"/>
              </w:rPr>
              <w:t>TR lk 20-21</w:t>
            </w:r>
          </w:p>
        </w:tc>
        <w:tc>
          <w:tcPr>
            <w:tcW w:w="1843" w:type="dxa"/>
          </w:tcPr>
          <w:p w14:paraId="0B4C2EEC" w14:textId="348073D3" w:rsidR="00906A79" w:rsidRPr="00DA4D94" w:rsidRDefault="00606C74" w:rsidP="00606C74">
            <w:pPr>
              <w:rPr>
                <w:lang w:val="et-EE"/>
              </w:rPr>
            </w:pPr>
            <w:r>
              <w:rPr>
                <w:lang w:val="et-EE"/>
              </w:rPr>
              <w:t>leiutised, käitumisreeglid internetis</w:t>
            </w:r>
          </w:p>
        </w:tc>
        <w:tc>
          <w:tcPr>
            <w:tcW w:w="3118" w:type="dxa"/>
          </w:tcPr>
          <w:p w14:paraId="48528A68" w14:textId="77777777" w:rsidR="00906A79" w:rsidRDefault="00E80896" w:rsidP="00FF039E">
            <w:pPr>
              <w:rPr>
                <w:lang w:val="et-EE"/>
              </w:rPr>
            </w:pPr>
            <w:r>
              <w:rPr>
                <w:lang w:val="et-EE"/>
              </w:rPr>
              <w:t>Õpilane:</w:t>
            </w:r>
          </w:p>
          <w:p w14:paraId="6F6B2FD9" w14:textId="5BF64D51" w:rsidR="00606C74" w:rsidRDefault="00E80896" w:rsidP="00FF039E">
            <w:pPr>
              <w:rPr>
                <w:lang w:val="et-EE"/>
              </w:rPr>
            </w:pPr>
            <w:r>
              <w:rPr>
                <w:lang w:val="et-EE"/>
              </w:rPr>
              <w:t xml:space="preserve">... </w:t>
            </w:r>
            <w:r w:rsidR="00606C74">
              <w:rPr>
                <w:lang w:val="et-EE"/>
              </w:rPr>
              <w:t>teab, et uusi asju mõeldakse välja, et elu kergemaks –paremaks muuta.</w:t>
            </w:r>
          </w:p>
          <w:p w14:paraId="379CAF4D" w14:textId="564F0247" w:rsidR="00E80896" w:rsidRDefault="00606C74" w:rsidP="00FF039E">
            <w:pPr>
              <w:rPr>
                <w:lang w:val="et-EE"/>
              </w:rPr>
            </w:pPr>
            <w:r>
              <w:rPr>
                <w:lang w:val="et-EE"/>
              </w:rPr>
              <w:t xml:space="preserve">.... mõistab, et ka internetis tuleb </w:t>
            </w:r>
            <w:r w:rsidR="0016067B">
              <w:rPr>
                <w:lang w:val="et-EE"/>
              </w:rPr>
              <w:t>pidada kinni teatud reeglitest.</w:t>
            </w:r>
          </w:p>
          <w:p w14:paraId="5B51E56E" w14:textId="77777777" w:rsidR="009630A7" w:rsidRDefault="0016067B" w:rsidP="00103929">
            <w:pPr>
              <w:rPr>
                <w:lang w:val="et-EE"/>
              </w:rPr>
            </w:pPr>
            <w:r>
              <w:rPr>
                <w:lang w:val="et-EE"/>
              </w:rPr>
              <w:t>.... oskab</w:t>
            </w:r>
            <w:r w:rsidR="009630A7">
              <w:rPr>
                <w:lang w:val="et-EE"/>
              </w:rPr>
              <w:t xml:space="preserve"> olla internetis turvaliselt.</w:t>
            </w:r>
          </w:p>
          <w:p w14:paraId="04B0D1B4" w14:textId="0E972DC5" w:rsidR="00E80896" w:rsidRPr="00DA4D94" w:rsidRDefault="009630A7" w:rsidP="00103929">
            <w:pPr>
              <w:rPr>
                <w:lang w:val="et-EE"/>
              </w:rPr>
            </w:pPr>
            <w:r>
              <w:rPr>
                <w:lang w:val="et-EE"/>
              </w:rPr>
              <w:t xml:space="preserve">.... teab, kuidas </w:t>
            </w:r>
            <w:r w:rsidR="0016067B">
              <w:rPr>
                <w:lang w:val="et-EE"/>
              </w:rPr>
              <w:t>kaitsta oma isikuandmeid.</w:t>
            </w:r>
          </w:p>
        </w:tc>
        <w:tc>
          <w:tcPr>
            <w:tcW w:w="1985" w:type="dxa"/>
          </w:tcPr>
          <w:p w14:paraId="0E69A230" w14:textId="75CEA142" w:rsidR="00906A79" w:rsidRPr="00DA4D94" w:rsidRDefault="00906A79" w:rsidP="00FF039E">
            <w:pPr>
              <w:rPr>
                <w:lang w:val="et-EE"/>
              </w:rPr>
            </w:pPr>
          </w:p>
        </w:tc>
        <w:tc>
          <w:tcPr>
            <w:tcW w:w="1843" w:type="dxa"/>
          </w:tcPr>
          <w:p w14:paraId="6D2912C5" w14:textId="77777777" w:rsidR="00906A79" w:rsidRDefault="00103929" w:rsidP="00FF039E">
            <w:pPr>
              <w:rPr>
                <w:lang w:val="et-EE"/>
              </w:rPr>
            </w:pPr>
            <w:r>
              <w:rPr>
                <w:lang w:val="et-EE"/>
              </w:rPr>
              <w:t>Arutelu</w:t>
            </w:r>
          </w:p>
          <w:p w14:paraId="60A325E5" w14:textId="6DF1A878" w:rsidR="0016067B" w:rsidRDefault="0016067B" w:rsidP="00FF039E">
            <w:pPr>
              <w:rPr>
                <w:lang w:val="et-EE"/>
              </w:rPr>
            </w:pPr>
            <w:r>
              <w:rPr>
                <w:lang w:val="et-EE"/>
              </w:rPr>
              <w:t>Internetist info otsimine</w:t>
            </w:r>
          </w:p>
          <w:p w14:paraId="057FBCF8" w14:textId="00DAB01E" w:rsidR="00103929" w:rsidRPr="00DA4D94" w:rsidRDefault="0016067B" w:rsidP="00FF039E">
            <w:pPr>
              <w:rPr>
                <w:lang w:val="et-EE"/>
              </w:rPr>
            </w:pPr>
            <w:r>
              <w:rPr>
                <w:lang w:val="et-EE"/>
              </w:rPr>
              <w:t>Rühmatöö: leiutis</w:t>
            </w:r>
          </w:p>
        </w:tc>
        <w:tc>
          <w:tcPr>
            <w:tcW w:w="2726" w:type="dxa"/>
          </w:tcPr>
          <w:p w14:paraId="10812C0C" w14:textId="61C95602" w:rsidR="00906A79" w:rsidRPr="00DA4D94" w:rsidRDefault="0016067B" w:rsidP="0016067B">
            <w:pPr>
              <w:rPr>
                <w:lang w:val="et-EE"/>
              </w:rPr>
            </w:pPr>
            <w:r>
              <w:rPr>
                <w:lang w:val="et-EE"/>
              </w:rPr>
              <w:t>VV: poster ühest reeglist internetiturvalisuse kohta</w:t>
            </w:r>
          </w:p>
        </w:tc>
      </w:tr>
      <w:tr w:rsidR="00906A79" w:rsidRPr="00DA4D94" w14:paraId="05F9ACA8" w14:textId="77777777" w:rsidTr="00D10C51">
        <w:tc>
          <w:tcPr>
            <w:tcW w:w="1276" w:type="dxa"/>
          </w:tcPr>
          <w:p w14:paraId="3BF0A0E6" w14:textId="6FDB8A52" w:rsidR="00906A79" w:rsidRPr="00DA4D94" w:rsidRDefault="0016067B" w:rsidP="00FF039E">
            <w:pPr>
              <w:rPr>
                <w:lang w:val="et-EE"/>
              </w:rPr>
            </w:pPr>
            <w:r>
              <w:rPr>
                <w:lang w:val="et-EE"/>
              </w:rPr>
              <w:t>26</w:t>
            </w:r>
            <w:r w:rsidR="00906A79" w:rsidRPr="00DA4D94">
              <w:rPr>
                <w:lang w:val="et-EE"/>
              </w:rPr>
              <w:t>. nädal</w:t>
            </w:r>
          </w:p>
        </w:tc>
        <w:tc>
          <w:tcPr>
            <w:tcW w:w="1843" w:type="dxa"/>
          </w:tcPr>
          <w:p w14:paraId="54AA1AF6" w14:textId="7E65ED29" w:rsidR="00906A79" w:rsidRDefault="00D00462" w:rsidP="00FF039E">
            <w:pPr>
              <w:rPr>
                <w:lang w:val="et-EE"/>
              </w:rPr>
            </w:pPr>
            <w:r>
              <w:rPr>
                <w:lang w:val="et-EE"/>
              </w:rPr>
              <w:t>Vanad asjad</w:t>
            </w:r>
          </w:p>
          <w:p w14:paraId="19597225" w14:textId="7AF480AD" w:rsidR="00103929" w:rsidRPr="00DA4D94" w:rsidRDefault="00D00462" w:rsidP="00FF039E">
            <w:pPr>
              <w:rPr>
                <w:lang w:val="et-EE"/>
              </w:rPr>
            </w:pPr>
            <w:r>
              <w:rPr>
                <w:lang w:val="et-EE"/>
              </w:rPr>
              <w:t>TR lk 22-23</w:t>
            </w:r>
          </w:p>
        </w:tc>
        <w:tc>
          <w:tcPr>
            <w:tcW w:w="1843" w:type="dxa"/>
          </w:tcPr>
          <w:p w14:paraId="177CC013" w14:textId="18660B40" w:rsidR="00906A79" w:rsidRPr="00DA4D94" w:rsidRDefault="00D00462" w:rsidP="00FF039E">
            <w:pPr>
              <w:rPr>
                <w:lang w:val="et-EE"/>
              </w:rPr>
            </w:pPr>
            <w:r>
              <w:rPr>
                <w:lang w:val="et-EE"/>
              </w:rPr>
              <w:t>ajalugu, muuseum</w:t>
            </w:r>
            <w:r w:rsidR="009514B9">
              <w:rPr>
                <w:lang w:val="et-EE"/>
              </w:rPr>
              <w:t>, isetehtud asjad</w:t>
            </w:r>
          </w:p>
        </w:tc>
        <w:tc>
          <w:tcPr>
            <w:tcW w:w="3118" w:type="dxa"/>
          </w:tcPr>
          <w:p w14:paraId="5EC1E121" w14:textId="77777777" w:rsidR="00906A79" w:rsidRDefault="00103929" w:rsidP="00FF039E">
            <w:pPr>
              <w:rPr>
                <w:lang w:val="et-EE"/>
              </w:rPr>
            </w:pPr>
            <w:r>
              <w:rPr>
                <w:lang w:val="et-EE"/>
              </w:rPr>
              <w:t>Õpilane:</w:t>
            </w:r>
          </w:p>
          <w:p w14:paraId="015A8DCE" w14:textId="63B7CB4B" w:rsidR="00D00462" w:rsidRDefault="00103929" w:rsidP="00D00462">
            <w:pPr>
              <w:rPr>
                <w:lang w:val="et-EE"/>
              </w:rPr>
            </w:pPr>
            <w:r>
              <w:rPr>
                <w:lang w:val="et-EE"/>
              </w:rPr>
              <w:t xml:space="preserve">... </w:t>
            </w:r>
            <w:r w:rsidR="009630A7">
              <w:rPr>
                <w:lang w:val="et-EE"/>
              </w:rPr>
              <w:t>oskab leiada</w:t>
            </w:r>
            <w:r w:rsidR="00D00462">
              <w:rPr>
                <w:lang w:val="et-EE"/>
              </w:rPr>
              <w:t xml:space="preserve"> erinevusi elu vahel tänapäeval ja vanasti.</w:t>
            </w:r>
          </w:p>
          <w:p w14:paraId="37CF4646" w14:textId="25C7C92B" w:rsidR="00D00462" w:rsidRDefault="00D00462" w:rsidP="00D00462">
            <w:pPr>
              <w:rPr>
                <w:lang w:val="et-EE"/>
              </w:rPr>
            </w:pPr>
            <w:r>
              <w:rPr>
                <w:lang w:val="et-EE"/>
              </w:rPr>
              <w:t>.... teab, et muuseumites saab näha erinevaid asju, ka väga vanu esemeid.</w:t>
            </w:r>
          </w:p>
          <w:p w14:paraId="27E14915" w14:textId="3223B5BA" w:rsidR="006B361A" w:rsidRPr="00DA4D94" w:rsidRDefault="00D00462" w:rsidP="009514B9">
            <w:pPr>
              <w:rPr>
                <w:lang w:val="et-EE"/>
              </w:rPr>
            </w:pPr>
            <w:r>
              <w:rPr>
                <w:lang w:val="et-EE"/>
              </w:rPr>
              <w:t xml:space="preserve">.... teab, kust leida infot selle kohta, kuidas elati vanasti. </w:t>
            </w:r>
          </w:p>
        </w:tc>
        <w:tc>
          <w:tcPr>
            <w:tcW w:w="1985" w:type="dxa"/>
          </w:tcPr>
          <w:p w14:paraId="08BD7C9B" w14:textId="3C5BDB24" w:rsidR="00906A79" w:rsidRPr="00DA4D94" w:rsidRDefault="00906A79" w:rsidP="00FF039E">
            <w:pPr>
              <w:rPr>
                <w:lang w:val="et-EE"/>
              </w:rPr>
            </w:pPr>
          </w:p>
        </w:tc>
        <w:tc>
          <w:tcPr>
            <w:tcW w:w="1843" w:type="dxa"/>
          </w:tcPr>
          <w:p w14:paraId="647BAEDD" w14:textId="77777777" w:rsidR="00906A79" w:rsidRDefault="00103929" w:rsidP="00FF039E">
            <w:pPr>
              <w:rPr>
                <w:lang w:val="et-EE"/>
              </w:rPr>
            </w:pPr>
            <w:r>
              <w:rPr>
                <w:lang w:val="et-EE"/>
              </w:rPr>
              <w:t>Arutelu</w:t>
            </w:r>
          </w:p>
          <w:p w14:paraId="6861EED8" w14:textId="6659A6EF" w:rsidR="00103929" w:rsidRPr="00DA4D94" w:rsidRDefault="009514B9" w:rsidP="00FF039E">
            <w:pPr>
              <w:rPr>
                <w:lang w:val="et-EE"/>
              </w:rPr>
            </w:pPr>
            <w:r>
              <w:rPr>
                <w:lang w:val="et-EE"/>
              </w:rPr>
              <w:t>Mõistatus</w:t>
            </w:r>
          </w:p>
        </w:tc>
        <w:tc>
          <w:tcPr>
            <w:tcW w:w="2726" w:type="dxa"/>
          </w:tcPr>
          <w:p w14:paraId="1014B894" w14:textId="15E05A26" w:rsidR="00906A79" w:rsidRPr="00DA4D94" w:rsidRDefault="009514B9" w:rsidP="009514B9">
            <w:pPr>
              <w:rPr>
                <w:lang w:val="et-EE"/>
              </w:rPr>
            </w:pPr>
            <w:r>
              <w:rPr>
                <w:lang w:val="et-EE"/>
              </w:rPr>
              <w:t>VV: pilt oma esi</w:t>
            </w:r>
            <w:r w:rsidR="00D10C51">
              <w:rPr>
                <w:lang w:val="et-EE"/>
              </w:rPr>
              <w:t xml:space="preserve">vanemate </w:t>
            </w:r>
            <w:r>
              <w:rPr>
                <w:lang w:val="et-EE"/>
              </w:rPr>
              <w:t>mänguasjade või väga vana asja kohta, mis kodus leidub</w:t>
            </w:r>
          </w:p>
        </w:tc>
      </w:tr>
      <w:tr w:rsidR="00906A79" w:rsidRPr="00DA4D94" w14:paraId="534DD653" w14:textId="77777777" w:rsidTr="00D10C51">
        <w:tc>
          <w:tcPr>
            <w:tcW w:w="1276" w:type="dxa"/>
          </w:tcPr>
          <w:p w14:paraId="566166EC" w14:textId="284400A2" w:rsidR="00906A79" w:rsidRPr="00DA4D94" w:rsidRDefault="0016067B" w:rsidP="00FF039E">
            <w:pPr>
              <w:rPr>
                <w:lang w:val="et-EE"/>
              </w:rPr>
            </w:pPr>
            <w:r>
              <w:rPr>
                <w:lang w:val="et-EE"/>
              </w:rPr>
              <w:t>27</w:t>
            </w:r>
            <w:r w:rsidR="00906A79" w:rsidRPr="00DA4D94">
              <w:rPr>
                <w:lang w:val="et-EE"/>
              </w:rPr>
              <w:t>. nädal</w:t>
            </w:r>
          </w:p>
        </w:tc>
        <w:tc>
          <w:tcPr>
            <w:tcW w:w="1843" w:type="dxa"/>
          </w:tcPr>
          <w:p w14:paraId="26FCD330" w14:textId="77777777" w:rsidR="009514B9" w:rsidRDefault="009514B9" w:rsidP="00FF039E">
            <w:pPr>
              <w:rPr>
                <w:lang w:val="et-EE"/>
              </w:rPr>
            </w:pPr>
            <w:r>
              <w:rPr>
                <w:lang w:val="et-EE"/>
              </w:rPr>
              <w:t>Asjade hoidmine</w:t>
            </w:r>
          </w:p>
          <w:p w14:paraId="71B646EB" w14:textId="58B15AFF" w:rsidR="00D10C51" w:rsidRPr="00DA4D94" w:rsidRDefault="009514B9" w:rsidP="00FF039E">
            <w:pPr>
              <w:rPr>
                <w:lang w:val="et-EE"/>
              </w:rPr>
            </w:pPr>
            <w:r>
              <w:rPr>
                <w:lang w:val="et-EE"/>
              </w:rPr>
              <w:t>TR lk 24</w:t>
            </w:r>
            <w:r w:rsidR="00D10C51">
              <w:rPr>
                <w:lang w:val="et-EE"/>
              </w:rPr>
              <w:t>-2</w:t>
            </w:r>
            <w:r>
              <w:rPr>
                <w:lang w:val="et-EE"/>
              </w:rPr>
              <w:t>5</w:t>
            </w:r>
          </w:p>
        </w:tc>
        <w:tc>
          <w:tcPr>
            <w:tcW w:w="1843" w:type="dxa"/>
          </w:tcPr>
          <w:p w14:paraId="78CBA7BE" w14:textId="44D50959" w:rsidR="00906A79" w:rsidRPr="00DA4D94" w:rsidRDefault="009514B9" w:rsidP="00FF039E">
            <w:pPr>
              <w:rPr>
                <w:lang w:val="et-EE"/>
              </w:rPr>
            </w:pPr>
            <w:r>
              <w:rPr>
                <w:lang w:val="et-EE"/>
              </w:rPr>
              <w:t xml:space="preserve">prügi sorteerimine, uuskasutamine, ohtlikud jäätmed, biolagunevad jäätmed </w:t>
            </w:r>
          </w:p>
        </w:tc>
        <w:tc>
          <w:tcPr>
            <w:tcW w:w="3118" w:type="dxa"/>
          </w:tcPr>
          <w:p w14:paraId="7F66A39E" w14:textId="77777777" w:rsidR="00906A79" w:rsidRDefault="00D10C51" w:rsidP="00FF039E">
            <w:pPr>
              <w:rPr>
                <w:lang w:val="et-EE"/>
              </w:rPr>
            </w:pPr>
            <w:r>
              <w:rPr>
                <w:lang w:val="et-EE"/>
              </w:rPr>
              <w:t>Õpilane:</w:t>
            </w:r>
          </w:p>
          <w:p w14:paraId="49782648" w14:textId="77777777" w:rsidR="009514B9" w:rsidRDefault="009514B9" w:rsidP="00FF039E">
            <w:pPr>
              <w:rPr>
                <w:lang w:val="et-EE"/>
              </w:rPr>
            </w:pPr>
            <w:r>
              <w:rPr>
                <w:lang w:val="et-EE"/>
              </w:rPr>
              <w:t>.... teab, miks on vaja prügi sorteerida ja asju taaskasutada.</w:t>
            </w:r>
          </w:p>
          <w:p w14:paraId="21617FC9" w14:textId="475D6CF8" w:rsidR="009514B9" w:rsidRDefault="009514B9" w:rsidP="00FF039E">
            <w:pPr>
              <w:rPr>
                <w:lang w:val="et-EE"/>
              </w:rPr>
            </w:pPr>
            <w:r>
              <w:rPr>
                <w:lang w:val="et-EE"/>
              </w:rPr>
              <w:t>.... oskab prügi sorteerida.</w:t>
            </w:r>
          </w:p>
          <w:p w14:paraId="37EF2653" w14:textId="7F534DEA" w:rsidR="00D10C51" w:rsidRPr="00DA4D94" w:rsidRDefault="009514B9" w:rsidP="00FF039E">
            <w:pPr>
              <w:rPr>
                <w:lang w:val="et-EE"/>
              </w:rPr>
            </w:pPr>
            <w:r>
              <w:rPr>
                <w:lang w:val="et-EE"/>
              </w:rPr>
              <w:t xml:space="preserve">.... mõistab, et </w:t>
            </w:r>
            <w:r w:rsidR="001B7F5A">
              <w:rPr>
                <w:lang w:val="et-EE"/>
              </w:rPr>
              <w:t xml:space="preserve">enda ja teiste </w:t>
            </w:r>
            <w:r>
              <w:rPr>
                <w:lang w:val="et-EE"/>
              </w:rPr>
              <w:t>asju tuleb hoida.</w:t>
            </w:r>
          </w:p>
        </w:tc>
        <w:tc>
          <w:tcPr>
            <w:tcW w:w="1985" w:type="dxa"/>
          </w:tcPr>
          <w:p w14:paraId="6C9E1332" w14:textId="77777777" w:rsidR="00906A79" w:rsidRPr="00DA4D94" w:rsidRDefault="00906A79" w:rsidP="00FF039E">
            <w:pPr>
              <w:rPr>
                <w:lang w:val="et-EE"/>
              </w:rPr>
            </w:pPr>
          </w:p>
        </w:tc>
        <w:tc>
          <w:tcPr>
            <w:tcW w:w="1843" w:type="dxa"/>
          </w:tcPr>
          <w:p w14:paraId="295EE9FC" w14:textId="2E18C858" w:rsidR="00906A79" w:rsidRDefault="00D10C51" w:rsidP="00FF039E">
            <w:pPr>
              <w:rPr>
                <w:lang w:val="et-EE"/>
              </w:rPr>
            </w:pPr>
            <w:r>
              <w:rPr>
                <w:lang w:val="et-EE"/>
              </w:rPr>
              <w:t>Arutelu</w:t>
            </w:r>
          </w:p>
          <w:p w14:paraId="07CA9B68" w14:textId="6FB5B07B" w:rsidR="00D10C51" w:rsidRDefault="009514B9" w:rsidP="00FF039E">
            <w:pPr>
              <w:rPr>
                <w:lang w:val="et-EE"/>
              </w:rPr>
            </w:pPr>
            <w:r>
              <w:rPr>
                <w:lang w:val="et-EE"/>
              </w:rPr>
              <w:t>Miniuurimus</w:t>
            </w:r>
          </w:p>
          <w:p w14:paraId="52D839C0" w14:textId="4C2C5410" w:rsidR="009514B9" w:rsidRDefault="009514B9" w:rsidP="00FF039E">
            <w:pPr>
              <w:rPr>
                <w:lang w:val="et-EE"/>
              </w:rPr>
            </w:pPr>
            <w:r>
              <w:rPr>
                <w:lang w:val="et-EE"/>
              </w:rPr>
              <w:t>Salakiri</w:t>
            </w:r>
          </w:p>
          <w:p w14:paraId="5414C513" w14:textId="3BD942B1" w:rsidR="00BD75A1" w:rsidRDefault="00BD75A1" w:rsidP="00FF039E">
            <w:pPr>
              <w:rPr>
                <w:lang w:val="et-EE"/>
              </w:rPr>
            </w:pPr>
            <w:r>
              <w:rPr>
                <w:lang w:val="et-EE"/>
              </w:rPr>
              <w:t>Praktiline tegevus</w:t>
            </w:r>
          </w:p>
          <w:p w14:paraId="0753453A" w14:textId="77777777" w:rsidR="00D10C51" w:rsidRPr="00DA4D94" w:rsidRDefault="00D10C51" w:rsidP="00FF039E">
            <w:pPr>
              <w:rPr>
                <w:lang w:val="et-EE"/>
              </w:rPr>
            </w:pPr>
          </w:p>
        </w:tc>
        <w:tc>
          <w:tcPr>
            <w:tcW w:w="2726" w:type="dxa"/>
          </w:tcPr>
          <w:p w14:paraId="284051C6" w14:textId="00BAE7AB" w:rsidR="00906A79" w:rsidRDefault="009514B9" w:rsidP="00FF039E">
            <w:pPr>
              <w:rPr>
                <w:lang w:val="et-EE"/>
              </w:rPr>
            </w:pPr>
            <w:r>
              <w:rPr>
                <w:lang w:val="et-EE"/>
              </w:rPr>
              <w:t>Mä</w:t>
            </w:r>
            <w:r w:rsidR="00974D6B">
              <w:rPr>
                <w:lang w:val="et-EE"/>
              </w:rPr>
              <w:t>ngida läbi ka reaalselt</w:t>
            </w:r>
            <w:r>
              <w:rPr>
                <w:lang w:val="et-EE"/>
              </w:rPr>
              <w:t xml:space="preserve"> prügi sorteerimine.</w:t>
            </w:r>
          </w:p>
          <w:p w14:paraId="20937074" w14:textId="25A1FF9F" w:rsidR="009514B9" w:rsidRPr="00DA4D94" w:rsidRDefault="009514B9" w:rsidP="00FF039E">
            <w:pPr>
              <w:rPr>
                <w:lang w:val="et-EE"/>
              </w:rPr>
            </w:pPr>
            <w:r>
              <w:rPr>
                <w:lang w:val="et-EE"/>
              </w:rPr>
              <w:t>Kunstiõpetuses luua “prügist” kunstiteos</w:t>
            </w:r>
          </w:p>
        </w:tc>
      </w:tr>
      <w:tr w:rsidR="00906A79" w:rsidRPr="00DA4D94" w14:paraId="7F8B89B4" w14:textId="77777777" w:rsidTr="00D10C51">
        <w:tc>
          <w:tcPr>
            <w:tcW w:w="1276" w:type="dxa"/>
          </w:tcPr>
          <w:p w14:paraId="6C24133A" w14:textId="346FFD83" w:rsidR="00906A79" w:rsidRPr="00DA4D94" w:rsidRDefault="0016067B" w:rsidP="00FF039E">
            <w:pPr>
              <w:rPr>
                <w:lang w:val="et-EE"/>
              </w:rPr>
            </w:pPr>
            <w:r>
              <w:rPr>
                <w:lang w:val="et-EE"/>
              </w:rPr>
              <w:t>28</w:t>
            </w:r>
            <w:r w:rsidR="00906A79" w:rsidRPr="00DA4D94">
              <w:rPr>
                <w:lang w:val="et-EE"/>
              </w:rPr>
              <w:t>. nädal</w:t>
            </w:r>
          </w:p>
        </w:tc>
        <w:tc>
          <w:tcPr>
            <w:tcW w:w="1843" w:type="dxa"/>
          </w:tcPr>
          <w:p w14:paraId="593697A7" w14:textId="77777777" w:rsidR="00974D6B" w:rsidRPr="00974D6B" w:rsidRDefault="00974D6B" w:rsidP="00FF039E">
            <w:pPr>
              <w:rPr>
                <w:b/>
                <w:lang w:val="et-EE"/>
              </w:rPr>
            </w:pPr>
            <w:r w:rsidRPr="00974D6B">
              <w:rPr>
                <w:b/>
                <w:lang w:val="et-EE"/>
              </w:rPr>
              <w:t>MINA JA TERVIS</w:t>
            </w:r>
          </w:p>
          <w:p w14:paraId="1C5CFAAA" w14:textId="77777777" w:rsidR="00974D6B" w:rsidRDefault="00974D6B" w:rsidP="00FF039E">
            <w:pPr>
              <w:rPr>
                <w:lang w:val="et-EE"/>
              </w:rPr>
            </w:pPr>
            <w:r>
              <w:rPr>
                <w:lang w:val="et-EE"/>
              </w:rPr>
              <w:t>Haigused</w:t>
            </w:r>
          </w:p>
          <w:p w14:paraId="3F02998C" w14:textId="67CC4BE3" w:rsidR="00D10C51" w:rsidRPr="00DA4D94" w:rsidRDefault="001B7F5A" w:rsidP="00FF039E">
            <w:pPr>
              <w:rPr>
                <w:lang w:val="et-EE"/>
              </w:rPr>
            </w:pPr>
            <w:r>
              <w:rPr>
                <w:lang w:val="et-EE"/>
              </w:rPr>
              <w:t>TR lk 26-27</w:t>
            </w:r>
          </w:p>
        </w:tc>
        <w:tc>
          <w:tcPr>
            <w:tcW w:w="1843" w:type="dxa"/>
          </w:tcPr>
          <w:p w14:paraId="61C964E7" w14:textId="4018D6FB" w:rsidR="00906A79" w:rsidRPr="00DA4D94" w:rsidRDefault="00974D6B" w:rsidP="00FF039E">
            <w:pPr>
              <w:rPr>
                <w:lang w:val="et-EE"/>
              </w:rPr>
            </w:pPr>
            <w:r>
              <w:rPr>
                <w:lang w:val="et-EE"/>
              </w:rPr>
              <w:t>nakkushaigu-sed, parasiidid, külmetushaigu</w:t>
            </w:r>
            <w:r w:rsidR="00CA0DAB">
              <w:rPr>
                <w:lang w:val="et-EE"/>
              </w:rPr>
              <w:t>-</w:t>
            </w:r>
            <w:r>
              <w:rPr>
                <w:lang w:val="et-EE"/>
              </w:rPr>
              <w:t>sed, vaktsinee-rimine</w:t>
            </w:r>
            <w:r w:rsidR="00CA0DAB">
              <w:rPr>
                <w:lang w:val="et-EE"/>
              </w:rPr>
              <w:t>, allergia</w:t>
            </w:r>
          </w:p>
        </w:tc>
        <w:tc>
          <w:tcPr>
            <w:tcW w:w="3118" w:type="dxa"/>
          </w:tcPr>
          <w:p w14:paraId="5E97EF3C" w14:textId="77777777" w:rsidR="00906A79" w:rsidRDefault="00D10C51" w:rsidP="00FF039E">
            <w:pPr>
              <w:rPr>
                <w:lang w:val="et-EE"/>
              </w:rPr>
            </w:pPr>
            <w:r>
              <w:rPr>
                <w:lang w:val="et-EE"/>
              </w:rPr>
              <w:t>Õpilane:</w:t>
            </w:r>
          </w:p>
          <w:p w14:paraId="750BFABC" w14:textId="328E1117" w:rsidR="001B7F5A" w:rsidRDefault="00974D6B" w:rsidP="001B7F5A">
            <w:pPr>
              <w:rPr>
                <w:lang w:val="et-EE"/>
              </w:rPr>
            </w:pPr>
            <w:r>
              <w:rPr>
                <w:lang w:val="et-EE"/>
              </w:rPr>
              <w:t>... teab</w:t>
            </w:r>
            <w:r w:rsidR="00CA0DAB">
              <w:rPr>
                <w:lang w:val="et-EE"/>
              </w:rPr>
              <w:t xml:space="preserve"> nakkushaigusi ja seda, kuidas neisse võib haigestuda.</w:t>
            </w:r>
          </w:p>
          <w:p w14:paraId="0F327C32" w14:textId="293E2AC3" w:rsidR="00CA0DAB" w:rsidRDefault="00CA0DAB" w:rsidP="001B7F5A">
            <w:pPr>
              <w:rPr>
                <w:lang w:val="et-EE"/>
              </w:rPr>
            </w:pPr>
            <w:r>
              <w:rPr>
                <w:lang w:val="et-EE"/>
              </w:rPr>
              <w:t>.... teab, miks vaktsineeritakse.</w:t>
            </w:r>
          </w:p>
          <w:p w14:paraId="3448A659" w14:textId="79BAE0E4" w:rsidR="00FA4FAD" w:rsidRDefault="00FA4FAD" w:rsidP="001B7F5A">
            <w:pPr>
              <w:rPr>
                <w:lang w:val="et-EE"/>
              </w:rPr>
            </w:pPr>
            <w:r>
              <w:rPr>
                <w:lang w:val="et-EE"/>
              </w:rPr>
              <w:t xml:space="preserve">.... teab, kuidas aru saada, et oled haigestunud </w:t>
            </w:r>
            <w:r w:rsidR="009630A7">
              <w:rPr>
                <w:lang w:val="et-EE"/>
              </w:rPr>
              <w:t>ja kuidas külmetushaigusi ravitakse</w:t>
            </w:r>
            <w:r>
              <w:rPr>
                <w:lang w:val="et-EE"/>
              </w:rPr>
              <w:t>.</w:t>
            </w:r>
          </w:p>
          <w:p w14:paraId="0630D1FB" w14:textId="21722D82" w:rsidR="00D10C51" w:rsidRPr="00DA4D94" w:rsidRDefault="00CA0DAB" w:rsidP="00FF039E">
            <w:pPr>
              <w:rPr>
                <w:lang w:val="et-EE"/>
              </w:rPr>
            </w:pPr>
            <w:r>
              <w:rPr>
                <w:lang w:val="et-EE"/>
              </w:rPr>
              <w:t xml:space="preserve">.... </w:t>
            </w:r>
            <w:r w:rsidR="00FA4FAD">
              <w:rPr>
                <w:lang w:val="et-EE"/>
              </w:rPr>
              <w:t>teab, mis on allergia.</w:t>
            </w:r>
          </w:p>
        </w:tc>
        <w:tc>
          <w:tcPr>
            <w:tcW w:w="1985" w:type="dxa"/>
          </w:tcPr>
          <w:p w14:paraId="19F4386B" w14:textId="77777777" w:rsidR="00906A79" w:rsidRPr="00DA4D94" w:rsidRDefault="00906A79" w:rsidP="00FF039E">
            <w:pPr>
              <w:rPr>
                <w:lang w:val="et-EE"/>
              </w:rPr>
            </w:pPr>
          </w:p>
        </w:tc>
        <w:tc>
          <w:tcPr>
            <w:tcW w:w="1843" w:type="dxa"/>
          </w:tcPr>
          <w:p w14:paraId="235CF753" w14:textId="77777777" w:rsidR="00D10C51" w:rsidRDefault="00D10C51" w:rsidP="00FF039E">
            <w:pPr>
              <w:rPr>
                <w:lang w:val="et-EE"/>
              </w:rPr>
            </w:pPr>
            <w:r>
              <w:rPr>
                <w:lang w:val="et-EE"/>
              </w:rPr>
              <w:t>Arutelu</w:t>
            </w:r>
          </w:p>
          <w:p w14:paraId="2C4B2F57" w14:textId="13E4A50D" w:rsidR="00D10C51" w:rsidRDefault="00FA4FAD" w:rsidP="00FF039E">
            <w:pPr>
              <w:rPr>
                <w:lang w:val="et-EE"/>
              </w:rPr>
            </w:pPr>
            <w:r>
              <w:rPr>
                <w:lang w:val="et-EE"/>
              </w:rPr>
              <w:t>Paaristöö</w:t>
            </w:r>
          </w:p>
          <w:p w14:paraId="4925171E" w14:textId="49D587FF" w:rsidR="00906A79" w:rsidRPr="00DA4D94" w:rsidRDefault="00FA4FAD" w:rsidP="00FF039E">
            <w:pPr>
              <w:rPr>
                <w:lang w:val="et-EE"/>
              </w:rPr>
            </w:pPr>
            <w:r>
              <w:rPr>
                <w:lang w:val="et-EE"/>
              </w:rPr>
              <w:t>Salakiri</w:t>
            </w:r>
          </w:p>
        </w:tc>
        <w:tc>
          <w:tcPr>
            <w:tcW w:w="2726" w:type="dxa"/>
          </w:tcPr>
          <w:p w14:paraId="2EF4C738" w14:textId="7C0F0F34" w:rsidR="00906A79" w:rsidRPr="00DA4D94" w:rsidRDefault="00D10C51" w:rsidP="00974D6B">
            <w:pPr>
              <w:rPr>
                <w:lang w:val="et-EE"/>
              </w:rPr>
            </w:pPr>
            <w:r>
              <w:rPr>
                <w:lang w:val="et-EE"/>
              </w:rPr>
              <w:t xml:space="preserve">VV: </w:t>
            </w:r>
            <w:r w:rsidR="00974D6B">
              <w:rPr>
                <w:lang w:val="et-EE"/>
              </w:rPr>
              <w:t xml:space="preserve"> kokkuvõte põetud haigustest</w:t>
            </w:r>
          </w:p>
        </w:tc>
      </w:tr>
      <w:tr w:rsidR="00906A79" w:rsidRPr="00DA4D94" w14:paraId="6881BBB8" w14:textId="77777777" w:rsidTr="00D10C51">
        <w:tc>
          <w:tcPr>
            <w:tcW w:w="1276" w:type="dxa"/>
          </w:tcPr>
          <w:p w14:paraId="272EC0D8" w14:textId="1ED33FAA" w:rsidR="00906A79" w:rsidRPr="00DA4D94" w:rsidRDefault="0016067B" w:rsidP="00FF039E">
            <w:pPr>
              <w:rPr>
                <w:lang w:val="et-EE"/>
              </w:rPr>
            </w:pPr>
            <w:r>
              <w:rPr>
                <w:lang w:val="et-EE"/>
              </w:rPr>
              <w:t>29</w:t>
            </w:r>
            <w:r w:rsidR="00906A79" w:rsidRPr="00DA4D94">
              <w:rPr>
                <w:lang w:val="et-EE"/>
              </w:rPr>
              <w:t>. nädal</w:t>
            </w:r>
          </w:p>
        </w:tc>
        <w:tc>
          <w:tcPr>
            <w:tcW w:w="1843" w:type="dxa"/>
          </w:tcPr>
          <w:p w14:paraId="58B2B721" w14:textId="77777777" w:rsidR="00FA4FAD" w:rsidRDefault="00FA4FAD" w:rsidP="00FF039E">
            <w:pPr>
              <w:rPr>
                <w:lang w:val="et-EE"/>
              </w:rPr>
            </w:pPr>
            <w:r>
              <w:rPr>
                <w:lang w:val="et-EE"/>
              </w:rPr>
              <w:t>Traumad. Esmaabi</w:t>
            </w:r>
          </w:p>
          <w:p w14:paraId="47A8DB16" w14:textId="071C032E" w:rsidR="001E39F2" w:rsidRPr="00DA4D94" w:rsidRDefault="00FA4FAD" w:rsidP="00FF039E">
            <w:pPr>
              <w:rPr>
                <w:lang w:val="et-EE"/>
              </w:rPr>
            </w:pPr>
            <w:r>
              <w:rPr>
                <w:lang w:val="et-EE"/>
              </w:rPr>
              <w:t>TR lk 28</w:t>
            </w:r>
            <w:r w:rsidR="001E39F2">
              <w:rPr>
                <w:lang w:val="et-EE"/>
              </w:rPr>
              <w:t>-2</w:t>
            </w:r>
            <w:r>
              <w:rPr>
                <w:lang w:val="et-EE"/>
              </w:rPr>
              <w:t>9</w:t>
            </w:r>
          </w:p>
        </w:tc>
        <w:tc>
          <w:tcPr>
            <w:tcW w:w="1843" w:type="dxa"/>
          </w:tcPr>
          <w:p w14:paraId="33E9B2CF" w14:textId="2AEFF7AF" w:rsidR="00906A79" w:rsidRPr="00DA4D94" w:rsidRDefault="00FA4FAD" w:rsidP="00FF039E">
            <w:pPr>
              <w:rPr>
                <w:lang w:val="et-EE"/>
              </w:rPr>
            </w:pPr>
            <w:r>
              <w:rPr>
                <w:lang w:val="et-EE"/>
              </w:rPr>
              <w:t>trauma, esmaabi, pulss, verejooks</w:t>
            </w:r>
          </w:p>
        </w:tc>
        <w:tc>
          <w:tcPr>
            <w:tcW w:w="3118" w:type="dxa"/>
          </w:tcPr>
          <w:p w14:paraId="68459950" w14:textId="77777777" w:rsidR="00906A79" w:rsidRDefault="008B7E44" w:rsidP="00FF039E">
            <w:pPr>
              <w:rPr>
                <w:lang w:val="et-EE"/>
              </w:rPr>
            </w:pPr>
            <w:r>
              <w:rPr>
                <w:lang w:val="et-EE"/>
              </w:rPr>
              <w:t>Õpilane:</w:t>
            </w:r>
          </w:p>
          <w:p w14:paraId="1B2A2474" w14:textId="3AC54916" w:rsidR="00FA4FAD" w:rsidRDefault="00FA4FAD" w:rsidP="00FA4FAD">
            <w:pPr>
              <w:rPr>
                <w:lang w:val="et-EE"/>
              </w:rPr>
            </w:pPr>
            <w:r>
              <w:rPr>
                <w:lang w:val="et-EE"/>
              </w:rPr>
              <w:t>.... teab, kuidas traumad võivad tekkida.</w:t>
            </w:r>
          </w:p>
          <w:p w14:paraId="1EB8E50D" w14:textId="3D91ADC1" w:rsidR="00FA4FAD" w:rsidRDefault="00FA4FAD" w:rsidP="00FA4FAD">
            <w:pPr>
              <w:rPr>
                <w:lang w:val="et-EE"/>
              </w:rPr>
            </w:pPr>
            <w:r>
              <w:rPr>
                <w:lang w:val="et-EE"/>
              </w:rPr>
              <w:t>.... oskab helistada päästeteenistusse ja abi kutsuda.</w:t>
            </w:r>
          </w:p>
          <w:p w14:paraId="21AB31AC" w14:textId="3F9D48FC" w:rsidR="00C322F7" w:rsidRDefault="00C322F7" w:rsidP="00FA4FAD">
            <w:pPr>
              <w:rPr>
                <w:lang w:val="et-EE"/>
              </w:rPr>
            </w:pPr>
            <w:r>
              <w:rPr>
                <w:lang w:val="et-EE"/>
              </w:rPr>
              <w:t>.... oskab pulssi mõõta.</w:t>
            </w:r>
          </w:p>
          <w:p w14:paraId="73FEEE7E" w14:textId="77777777" w:rsidR="008B7E44" w:rsidRDefault="00FA4FAD" w:rsidP="00FF039E">
            <w:pPr>
              <w:rPr>
                <w:lang w:val="et-EE"/>
              </w:rPr>
            </w:pPr>
            <w:r>
              <w:rPr>
                <w:lang w:val="et-EE"/>
              </w:rPr>
              <w:t>.... oskab anda lihtsamat esmaabi.</w:t>
            </w:r>
          </w:p>
          <w:p w14:paraId="277D848B" w14:textId="3663F26D" w:rsidR="00C322F7" w:rsidRPr="00DA4D94" w:rsidRDefault="00C322F7" w:rsidP="00FF039E">
            <w:pPr>
              <w:rPr>
                <w:lang w:val="et-EE"/>
              </w:rPr>
            </w:pPr>
            <w:r>
              <w:rPr>
                <w:lang w:val="et-EE"/>
              </w:rPr>
              <w:t>.... mõistab, et tuleb aidata</w:t>
            </w:r>
            <w:r w:rsidR="00B830C7">
              <w:rPr>
                <w:lang w:val="et-EE"/>
              </w:rPr>
              <w:t>, kui kellegagi</w:t>
            </w:r>
            <w:r>
              <w:rPr>
                <w:lang w:val="et-EE"/>
              </w:rPr>
              <w:t xml:space="preserve"> midagi on juhtunud.</w:t>
            </w:r>
          </w:p>
        </w:tc>
        <w:tc>
          <w:tcPr>
            <w:tcW w:w="1985" w:type="dxa"/>
          </w:tcPr>
          <w:p w14:paraId="15529E11" w14:textId="77777777" w:rsidR="00906A79" w:rsidRPr="00DA4D94" w:rsidRDefault="00906A79" w:rsidP="00FF039E">
            <w:pPr>
              <w:rPr>
                <w:lang w:val="et-EE"/>
              </w:rPr>
            </w:pPr>
          </w:p>
        </w:tc>
        <w:tc>
          <w:tcPr>
            <w:tcW w:w="1843" w:type="dxa"/>
          </w:tcPr>
          <w:p w14:paraId="44BE6A8B" w14:textId="77777777" w:rsidR="00DF5B30" w:rsidRDefault="00DF5B30" w:rsidP="00FF039E">
            <w:pPr>
              <w:rPr>
                <w:lang w:val="et-EE"/>
              </w:rPr>
            </w:pPr>
            <w:r>
              <w:rPr>
                <w:lang w:val="et-EE"/>
              </w:rPr>
              <w:t>Arutelu</w:t>
            </w:r>
          </w:p>
          <w:p w14:paraId="531AB849" w14:textId="77777777" w:rsidR="008B7E44" w:rsidRDefault="00FA4FAD" w:rsidP="00FF039E">
            <w:pPr>
              <w:rPr>
                <w:lang w:val="et-EE"/>
              </w:rPr>
            </w:pPr>
            <w:r>
              <w:rPr>
                <w:lang w:val="et-EE"/>
              </w:rPr>
              <w:t>Dramatiseering</w:t>
            </w:r>
          </w:p>
          <w:p w14:paraId="292C7E3B" w14:textId="77777777" w:rsidR="00FA4FAD" w:rsidRDefault="00FA4FAD" w:rsidP="00FF039E">
            <w:pPr>
              <w:rPr>
                <w:lang w:val="et-EE"/>
              </w:rPr>
            </w:pPr>
            <w:r>
              <w:rPr>
                <w:lang w:val="et-EE"/>
              </w:rPr>
              <w:t>Paaristöö</w:t>
            </w:r>
          </w:p>
          <w:p w14:paraId="1D86B64A" w14:textId="2AF3551B" w:rsidR="00BD75A1" w:rsidRPr="00DA4D94" w:rsidRDefault="00BD75A1" w:rsidP="00FF039E">
            <w:pPr>
              <w:rPr>
                <w:lang w:val="et-EE"/>
              </w:rPr>
            </w:pPr>
            <w:r>
              <w:rPr>
                <w:lang w:val="et-EE"/>
              </w:rPr>
              <w:t>Praktiline tegevus</w:t>
            </w:r>
          </w:p>
        </w:tc>
        <w:tc>
          <w:tcPr>
            <w:tcW w:w="2726" w:type="dxa"/>
          </w:tcPr>
          <w:p w14:paraId="6D18735C" w14:textId="77777777" w:rsidR="00906A79" w:rsidRDefault="00FA4FAD" w:rsidP="00FF039E">
            <w:pPr>
              <w:rPr>
                <w:lang w:val="et-EE"/>
              </w:rPr>
            </w:pPr>
            <w:r>
              <w:rPr>
                <w:lang w:val="et-EE"/>
              </w:rPr>
              <w:t>Mängida läbi päästeteenistusse helistamine.</w:t>
            </w:r>
          </w:p>
          <w:p w14:paraId="540BECA1" w14:textId="2D9F1D05" w:rsidR="00FA4FAD" w:rsidRPr="00DA4D94" w:rsidRDefault="00B830C7" w:rsidP="00FF039E">
            <w:pPr>
              <w:rPr>
                <w:lang w:val="et-EE"/>
              </w:rPr>
            </w:pPr>
            <w:r>
              <w:rPr>
                <w:lang w:val="et-EE"/>
              </w:rPr>
              <w:t>Med</w:t>
            </w:r>
            <w:r w:rsidR="00FA4FAD">
              <w:rPr>
                <w:lang w:val="et-EE"/>
              </w:rPr>
              <w:t>töötaja kutsu</w:t>
            </w:r>
            <w:r>
              <w:rPr>
                <w:lang w:val="et-EE"/>
              </w:rPr>
              <w:t>mine klassi, et õppida</w:t>
            </w:r>
            <w:r w:rsidR="00FA4FAD">
              <w:rPr>
                <w:lang w:val="et-EE"/>
              </w:rPr>
              <w:t xml:space="preserve"> esmaabi andm</w:t>
            </w:r>
            <w:r w:rsidR="00C322F7">
              <w:rPr>
                <w:lang w:val="et-EE"/>
              </w:rPr>
              <w:t>ist</w:t>
            </w:r>
          </w:p>
        </w:tc>
      </w:tr>
      <w:tr w:rsidR="00906A79" w:rsidRPr="00DA4D94" w14:paraId="02CCD092" w14:textId="77777777" w:rsidTr="00D10C51">
        <w:tc>
          <w:tcPr>
            <w:tcW w:w="1276" w:type="dxa"/>
          </w:tcPr>
          <w:p w14:paraId="540B7CE0" w14:textId="401E87BA" w:rsidR="00906A79" w:rsidRPr="00DA4D94" w:rsidRDefault="0016067B" w:rsidP="00FF039E">
            <w:pPr>
              <w:rPr>
                <w:lang w:val="et-EE"/>
              </w:rPr>
            </w:pPr>
            <w:r>
              <w:rPr>
                <w:lang w:val="et-EE"/>
              </w:rPr>
              <w:t>30</w:t>
            </w:r>
            <w:r w:rsidR="00906A79" w:rsidRPr="00DA4D94">
              <w:rPr>
                <w:lang w:val="et-EE"/>
              </w:rPr>
              <w:t>. nädal</w:t>
            </w:r>
          </w:p>
        </w:tc>
        <w:tc>
          <w:tcPr>
            <w:tcW w:w="1843" w:type="dxa"/>
          </w:tcPr>
          <w:p w14:paraId="6823EF97" w14:textId="639C2245" w:rsidR="00906A79" w:rsidRDefault="00C322F7" w:rsidP="00FF039E">
            <w:pPr>
              <w:rPr>
                <w:lang w:val="et-EE"/>
              </w:rPr>
            </w:pPr>
            <w:r>
              <w:rPr>
                <w:lang w:val="et-EE"/>
              </w:rPr>
              <w:t>Kuidas olla terve? Tervislikud eluviisid</w:t>
            </w:r>
          </w:p>
          <w:p w14:paraId="57C280F4" w14:textId="5733F550" w:rsidR="001E39F2" w:rsidRPr="00DA4D94" w:rsidRDefault="00C322F7" w:rsidP="00FF039E">
            <w:pPr>
              <w:rPr>
                <w:lang w:val="et-EE"/>
              </w:rPr>
            </w:pPr>
            <w:r>
              <w:rPr>
                <w:lang w:val="et-EE"/>
              </w:rPr>
              <w:t>TR lk 30-31</w:t>
            </w:r>
          </w:p>
        </w:tc>
        <w:tc>
          <w:tcPr>
            <w:tcW w:w="1843" w:type="dxa"/>
          </w:tcPr>
          <w:p w14:paraId="5BD9F9D7" w14:textId="7A6D30ED" w:rsidR="00906A79" w:rsidRPr="00DA4D94" w:rsidRDefault="00E1246C" w:rsidP="00FF039E">
            <w:pPr>
              <w:rPr>
                <w:lang w:val="et-EE"/>
              </w:rPr>
            </w:pPr>
            <w:r>
              <w:rPr>
                <w:lang w:val="et-EE"/>
              </w:rPr>
              <w:t>Tervis, tervislikud eluviisid</w:t>
            </w:r>
          </w:p>
        </w:tc>
        <w:tc>
          <w:tcPr>
            <w:tcW w:w="3118" w:type="dxa"/>
          </w:tcPr>
          <w:p w14:paraId="5C26056A" w14:textId="77777777" w:rsidR="00906A79" w:rsidRDefault="001E39F2" w:rsidP="00FF039E">
            <w:pPr>
              <w:rPr>
                <w:lang w:val="et-EE"/>
              </w:rPr>
            </w:pPr>
            <w:r>
              <w:rPr>
                <w:lang w:val="et-EE"/>
              </w:rPr>
              <w:t>Õpilane:</w:t>
            </w:r>
          </w:p>
          <w:p w14:paraId="61FFBE58" w14:textId="548F34FC" w:rsidR="00E1246C" w:rsidRDefault="001E39F2" w:rsidP="00E1246C">
            <w:pPr>
              <w:rPr>
                <w:lang w:val="et-EE"/>
              </w:rPr>
            </w:pPr>
            <w:r>
              <w:rPr>
                <w:lang w:val="et-EE"/>
              </w:rPr>
              <w:t xml:space="preserve">... </w:t>
            </w:r>
            <w:r w:rsidR="00E1246C">
              <w:rPr>
                <w:lang w:val="et-EE"/>
              </w:rPr>
              <w:t>teab, mis on tema tervisele hea, mis kahjulik.</w:t>
            </w:r>
          </w:p>
          <w:p w14:paraId="343B9FD0" w14:textId="77777777" w:rsidR="00E1246C" w:rsidRDefault="00E1246C" w:rsidP="00E1246C">
            <w:pPr>
              <w:rPr>
                <w:lang w:val="et-EE"/>
              </w:rPr>
            </w:pPr>
            <w:r>
              <w:rPr>
                <w:lang w:val="et-EE"/>
              </w:rPr>
              <w:t>.... oskab hinnata enda ja teiste eluviise.</w:t>
            </w:r>
          </w:p>
          <w:p w14:paraId="545287D8" w14:textId="58BE65AF" w:rsidR="001E39F2" w:rsidRPr="00DA4D94" w:rsidRDefault="00E1246C" w:rsidP="00FF039E">
            <w:pPr>
              <w:rPr>
                <w:lang w:val="et-EE"/>
              </w:rPr>
            </w:pPr>
            <w:r>
              <w:rPr>
                <w:lang w:val="et-EE"/>
              </w:rPr>
              <w:t>.... saab aru, mida ta peaks veel tegema, et terve püsida.</w:t>
            </w:r>
          </w:p>
        </w:tc>
        <w:tc>
          <w:tcPr>
            <w:tcW w:w="1985" w:type="dxa"/>
          </w:tcPr>
          <w:p w14:paraId="7D324208" w14:textId="6742ADFC" w:rsidR="00906A79" w:rsidRPr="00DA4D94" w:rsidRDefault="00B830C7" w:rsidP="00FF039E">
            <w:pPr>
              <w:rPr>
                <w:lang w:val="et-EE"/>
              </w:rPr>
            </w:pPr>
            <w:r>
              <w:rPr>
                <w:lang w:val="et-EE"/>
              </w:rPr>
              <w:t>Enda</w:t>
            </w:r>
            <w:r w:rsidR="00E1246C">
              <w:rPr>
                <w:lang w:val="et-EE"/>
              </w:rPr>
              <w:t xml:space="preserve"> ja teiste eluviiside hindamine</w:t>
            </w:r>
          </w:p>
        </w:tc>
        <w:tc>
          <w:tcPr>
            <w:tcW w:w="1843" w:type="dxa"/>
          </w:tcPr>
          <w:p w14:paraId="23E382E8" w14:textId="072923BB" w:rsidR="00E1246C" w:rsidRDefault="00E1246C" w:rsidP="00FF039E">
            <w:pPr>
              <w:rPr>
                <w:lang w:val="et-EE"/>
              </w:rPr>
            </w:pPr>
            <w:r>
              <w:rPr>
                <w:lang w:val="et-EE"/>
              </w:rPr>
              <w:t>Rühmatöö</w:t>
            </w:r>
          </w:p>
          <w:p w14:paraId="769A3753" w14:textId="65EF2ECE" w:rsidR="001E39F2" w:rsidRDefault="001E39F2" w:rsidP="00FF039E">
            <w:pPr>
              <w:rPr>
                <w:lang w:val="et-EE"/>
              </w:rPr>
            </w:pPr>
            <w:r>
              <w:rPr>
                <w:lang w:val="et-EE"/>
              </w:rPr>
              <w:t>Arutelu</w:t>
            </w:r>
          </w:p>
          <w:p w14:paraId="0C1C2193" w14:textId="2CDB384D" w:rsidR="00906A79" w:rsidRPr="00DA4D94" w:rsidRDefault="00B830C7" w:rsidP="00FF039E">
            <w:pPr>
              <w:rPr>
                <w:lang w:val="et-EE"/>
              </w:rPr>
            </w:pPr>
            <w:r>
              <w:rPr>
                <w:lang w:val="et-EE"/>
              </w:rPr>
              <w:t>Tabel</w:t>
            </w:r>
          </w:p>
        </w:tc>
        <w:tc>
          <w:tcPr>
            <w:tcW w:w="2726" w:type="dxa"/>
          </w:tcPr>
          <w:p w14:paraId="2E40B0D6" w14:textId="6AF0D581" w:rsidR="00906A79" w:rsidRPr="00DA4D94" w:rsidRDefault="00E1246C" w:rsidP="00FF039E">
            <w:pPr>
              <w:rPr>
                <w:lang w:val="et-EE"/>
              </w:rPr>
            </w:pPr>
            <w:r>
              <w:rPr>
                <w:lang w:val="et-EE"/>
              </w:rPr>
              <w:t>VV: Meelespea: kuidas olen terve</w:t>
            </w:r>
          </w:p>
        </w:tc>
      </w:tr>
      <w:tr w:rsidR="00906A79" w:rsidRPr="00DA4D94" w14:paraId="0052F72E" w14:textId="77777777" w:rsidTr="00D10C51">
        <w:tc>
          <w:tcPr>
            <w:tcW w:w="1276" w:type="dxa"/>
          </w:tcPr>
          <w:p w14:paraId="066A27D1" w14:textId="6A21D199" w:rsidR="00906A79" w:rsidRPr="00DA4D94" w:rsidRDefault="0016067B" w:rsidP="00FF039E">
            <w:pPr>
              <w:rPr>
                <w:lang w:val="et-EE"/>
              </w:rPr>
            </w:pPr>
            <w:r>
              <w:rPr>
                <w:lang w:val="et-EE"/>
              </w:rPr>
              <w:t>31</w:t>
            </w:r>
            <w:r w:rsidR="00906A79" w:rsidRPr="00DA4D94">
              <w:rPr>
                <w:lang w:val="et-EE"/>
              </w:rPr>
              <w:t>. nädal</w:t>
            </w:r>
          </w:p>
        </w:tc>
        <w:tc>
          <w:tcPr>
            <w:tcW w:w="1843" w:type="dxa"/>
          </w:tcPr>
          <w:p w14:paraId="4D8FAE30" w14:textId="77777777" w:rsidR="00B830C7" w:rsidRDefault="00B830C7" w:rsidP="00FF039E">
            <w:pPr>
              <w:rPr>
                <w:lang w:val="et-EE"/>
              </w:rPr>
            </w:pPr>
            <w:r>
              <w:rPr>
                <w:lang w:val="et-EE"/>
              </w:rPr>
              <w:t>Evakuatsioon. Tulekahju. Rünnak</w:t>
            </w:r>
          </w:p>
          <w:p w14:paraId="318627F0" w14:textId="31C42A18" w:rsidR="00BE69E3" w:rsidRPr="00DA4D94" w:rsidRDefault="00B830C7" w:rsidP="00FF039E">
            <w:pPr>
              <w:rPr>
                <w:lang w:val="et-EE"/>
              </w:rPr>
            </w:pPr>
            <w:r>
              <w:rPr>
                <w:lang w:val="et-EE"/>
              </w:rPr>
              <w:t>TR lk 32-33</w:t>
            </w:r>
          </w:p>
        </w:tc>
        <w:tc>
          <w:tcPr>
            <w:tcW w:w="1843" w:type="dxa"/>
          </w:tcPr>
          <w:p w14:paraId="02B6F6B4" w14:textId="11528185" w:rsidR="00906A79" w:rsidRPr="00DA4D94" w:rsidRDefault="00B830C7" w:rsidP="00DF5B30">
            <w:pPr>
              <w:rPr>
                <w:lang w:val="et-EE"/>
              </w:rPr>
            </w:pPr>
            <w:r>
              <w:rPr>
                <w:lang w:val="et-EE"/>
              </w:rPr>
              <w:t>Evakuatsioon, tulekahju, rünnak</w:t>
            </w:r>
            <w:r w:rsidR="00BD75A1">
              <w:rPr>
                <w:lang w:val="et-EE"/>
              </w:rPr>
              <w:t>, evakuatsiooni</w:t>
            </w:r>
            <w:r w:rsidR="009630A7">
              <w:rPr>
                <w:lang w:val="et-EE"/>
              </w:rPr>
              <w:t>-</w:t>
            </w:r>
            <w:r w:rsidR="00BD75A1">
              <w:rPr>
                <w:lang w:val="et-EE"/>
              </w:rPr>
              <w:t>plaan</w:t>
            </w:r>
          </w:p>
        </w:tc>
        <w:tc>
          <w:tcPr>
            <w:tcW w:w="3118" w:type="dxa"/>
          </w:tcPr>
          <w:p w14:paraId="0BDE775C" w14:textId="77777777" w:rsidR="00906A79" w:rsidRDefault="00BE69E3" w:rsidP="00FF039E">
            <w:pPr>
              <w:rPr>
                <w:lang w:val="et-EE"/>
              </w:rPr>
            </w:pPr>
            <w:r>
              <w:rPr>
                <w:lang w:val="et-EE"/>
              </w:rPr>
              <w:t>Õpilane:</w:t>
            </w:r>
          </w:p>
          <w:p w14:paraId="3B85FB2D" w14:textId="26D14AF5" w:rsidR="00BD75A1" w:rsidRDefault="00BE69E3" w:rsidP="00BD75A1">
            <w:pPr>
              <w:rPr>
                <w:lang w:val="et-EE"/>
              </w:rPr>
            </w:pPr>
            <w:r>
              <w:rPr>
                <w:lang w:val="et-EE"/>
              </w:rPr>
              <w:t xml:space="preserve">... teab, </w:t>
            </w:r>
            <w:r w:rsidR="00BD75A1">
              <w:rPr>
                <w:lang w:val="et-EE"/>
              </w:rPr>
              <w:t>kuidas käituda tulekahju häire korral.</w:t>
            </w:r>
          </w:p>
          <w:p w14:paraId="4635576B" w14:textId="0767897A" w:rsidR="00BD75A1" w:rsidRDefault="00BD75A1" w:rsidP="00BD75A1">
            <w:pPr>
              <w:rPr>
                <w:lang w:val="et-EE"/>
              </w:rPr>
            </w:pPr>
            <w:r>
              <w:rPr>
                <w:lang w:val="et-EE"/>
              </w:rPr>
              <w:t>.... oskab käituda rünnaku korral.</w:t>
            </w:r>
          </w:p>
          <w:p w14:paraId="4DC59B79" w14:textId="77777777" w:rsidR="00DF5B30" w:rsidRDefault="00BD75A1" w:rsidP="00FF039E">
            <w:pPr>
              <w:rPr>
                <w:lang w:val="et-EE"/>
              </w:rPr>
            </w:pPr>
            <w:r>
              <w:rPr>
                <w:lang w:val="et-EE"/>
              </w:rPr>
              <w:t>.... oskab oma koolimajast ja kodust evakueeruda.</w:t>
            </w:r>
          </w:p>
          <w:p w14:paraId="4022F76C" w14:textId="30EA47CD" w:rsidR="00BD75A1" w:rsidRPr="00DA4D94" w:rsidRDefault="00BD75A1" w:rsidP="00FF039E">
            <w:pPr>
              <w:rPr>
                <w:lang w:val="et-EE"/>
              </w:rPr>
            </w:pPr>
            <w:r>
              <w:rPr>
                <w:lang w:val="et-EE"/>
              </w:rPr>
              <w:t>.... oskab helistada päästeteenistusse.</w:t>
            </w:r>
          </w:p>
        </w:tc>
        <w:tc>
          <w:tcPr>
            <w:tcW w:w="1985" w:type="dxa"/>
          </w:tcPr>
          <w:p w14:paraId="187AC9E3" w14:textId="77777777" w:rsidR="00906A79" w:rsidRPr="00DA4D94" w:rsidRDefault="00906A79" w:rsidP="00FF039E">
            <w:pPr>
              <w:rPr>
                <w:lang w:val="et-EE"/>
              </w:rPr>
            </w:pPr>
          </w:p>
        </w:tc>
        <w:tc>
          <w:tcPr>
            <w:tcW w:w="1843" w:type="dxa"/>
          </w:tcPr>
          <w:p w14:paraId="71DE1687" w14:textId="77777777" w:rsidR="00DF5B30" w:rsidRDefault="00DF5B30" w:rsidP="00FF039E">
            <w:pPr>
              <w:rPr>
                <w:lang w:val="et-EE"/>
              </w:rPr>
            </w:pPr>
            <w:r>
              <w:rPr>
                <w:lang w:val="et-EE"/>
              </w:rPr>
              <w:t>Arutelu</w:t>
            </w:r>
          </w:p>
          <w:p w14:paraId="399FBB85" w14:textId="701322D7" w:rsidR="00BD75A1" w:rsidRPr="00DA4D94" w:rsidRDefault="00BD75A1" w:rsidP="00FF039E">
            <w:pPr>
              <w:rPr>
                <w:lang w:val="et-EE"/>
              </w:rPr>
            </w:pPr>
            <w:r>
              <w:rPr>
                <w:lang w:val="et-EE"/>
              </w:rPr>
              <w:t>Praktiline tegevus</w:t>
            </w:r>
          </w:p>
        </w:tc>
        <w:tc>
          <w:tcPr>
            <w:tcW w:w="2726" w:type="dxa"/>
          </w:tcPr>
          <w:p w14:paraId="3FE99DAE" w14:textId="73563895" w:rsidR="00906A79" w:rsidRPr="00DA4D94" w:rsidRDefault="00BD75A1" w:rsidP="00FF039E">
            <w:pPr>
              <w:rPr>
                <w:lang w:val="et-EE"/>
              </w:rPr>
            </w:pPr>
            <w:r>
              <w:rPr>
                <w:lang w:val="et-EE"/>
              </w:rPr>
              <w:t>Evakuatsiooni läbimängimine</w:t>
            </w:r>
          </w:p>
        </w:tc>
      </w:tr>
      <w:tr w:rsidR="00906A79" w:rsidRPr="00DA4D94" w14:paraId="72E89A43" w14:textId="77777777" w:rsidTr="00D10C51">
        <w:tc>
          <w:tcPr>
            <w:tcW w:w="1276" w:type="dxa"/>
          </w:tcPr>
          <w:p w14:paraId="09E14075" w14:textId="1C1A4E9E" w:rsidR="00906A79" w:rsidRPr="00DA4D94" w:rsidRDefault="0016067B" w:rsidP="00FF039E">
            <w:pPr>
              <w:rPr>
                <w:lang w:val="et-EE"/>
              </w:rPr>
            </w:pPr>
            <w:r>
              <w:rPr>
                <w:lang w:val="et-EE"/>
              </w:rPr>
              <w:t>32</w:t>
            </w:r>
            <w:r w:rsidR="00906A79" w:rsidRPr="00DA4D94">
              <w:rPr>
                <w:lang w:val="et-EE"/>
              </w:rPr>
              <w:t>. nädal</w:t>
            </w:r>
          </w:p>
        </w:tc>
        <w:tc>
          <w:tcPr>
            <w:tcW w:w="1843" w:type="dxa"/>
          </w:tcPr>
          <w:p w14:paraId="4CD4743A" w14:textId="07DE8F9C" w:rsidR="00906A79" w:rsidRDefault="00BD75A1" w:rsidP="00FF039E">
            <w:pPr>
              <w:rPr>
                <w:lang w:val="et-EE"/>
              </w:rPr>
            </w:pPr>
            <w:r>
              <w:rPr>
                <w:lang w:val="et-EE"/>
              </w:rPr>
              <w:t>Ohutu suvi</w:t>
            </w:r>
          </w:p>
          <w:p w14:paraId="21728A72" w14:textId="46E806CF" w:rsidR="00BE69E3" w:rsidRPr="00DA4D94" w:rsidRDefault="00BD75A1" w:rsidP="00FF039E">
            <w:pPr>
              <w:rPr>
                <w:lang w:val="et-EE"/>
              </w:rPr>
            </w:pPr>
            <w:r>
              <w:rPr>
                <w:lang w:val="et-EE"/>
              </w:rPr>
              <w:t>TR lk 34-35</w:t>
            </w:r>
          </w:p>
        </w:tc>
        <w:tc>
          <w:tcPr>
            <w:tcW w:w="1843" w:type="dxa"/>
          </w:tcPr>
          <w:p w14:paraId="4235F346" w14:textId="4832742D" w:rsidR="00906A79" w:rsidRPr="00DA4D94" w:rsidRDefault="00BD75A1" w:rsidP="00FF039E">
            <w:pPr>
              <w:rPr>
                <w:lang w:val="et-EE"/>
              </w:rPr>
            </w:pPr>
            <w:r>
              <w:rPr>
                <w:lang w:val="et-EE"/>
              </w:rPr>
              <w:t>Matk, ohud looduses</w:t>
            </w:r>
            <w:r w:rsidR="00897415">
              <w:rPr>
                <w:lang w:val="et-EE"/>
              </w:rPr>
              <w:t>, uppumine, reeglid</w:t>
            </w:r>
          </w:p>
        </w:tc>
        <w:tc>
          <w:tcPr>
            <w:tcW w:w="3118" w:type="dxa"/>
          </w:tcPr>
          <w:p w14:paraId="728E33A6" w14:textId="77777777" w:rsidR="00906A79" w:rsidRDefault="00BE69E3" w:rsidP="00FF039E">
            <w:pPr>
              <w:rPr>
                <w:lang w:val="et-EE"/>
              </w:rPr>
            </w:pPr>
            <w:r>
              <w:rPr>
                <w:lang w:val="et-EE"/>
              </w:rPr>
              <w:t>Õpilane:</w:t>
            </w:r>
          </w:p>
          <w:p w14:paraId="36C9BF1B" w14:textId="76B3470B" w:rsidR="00B9529A" w:rsidRDefault="00BE69E3" w:rsidP="00BD75A1">
            <w:pPr>
              <w:rPr>
                <w:lang w:val="et-EE"/>
              </w:rPr>
            </w:pPr>
            <w:r>
              <w:rPr>
                <w:lang w:val="et-EE"/>
              </w:rPr>
              <w:t>...</w:t>
            </w:r>
            <w:r w:rsidR="00B9529A">
              <w:rPr>
                <w:lang w:val="et-EE"/>
              </w:rPr>
              <w:t xml:space="preserve"> teab</w:t>
            </w:r>
            <w:r w:rsidR="00897415">
              <w:rPr>
                <w:lang w:val="et-EE"/>
              </w:rPr>
              <w:t>, kuidas looduses käituda.</w:t>
            </w:r>
          </w:p>
          <w:p w14:paraId="6B529121" w14:textId="0DA5F987" w:rsidR="00897415" w:rsidRDefault="00897415" w:rsidP="00BD75A1">
            <w:pPr>
              <w:rPr>
                <w:lang w:val="et-EE"/>
              </w:rPr>
            </w:pPr>
            <w:r>
              <w:rPr>
                <w:lang w:val="et-EE"/>
              </w:rPr>
              <w:t>.... oskab looduses olevaid ohtusid märgata ja vastavalt käituda.</w:t>
            </w:r>
          </w:p>
          <w:p w14:paraId="6256E28E" w14:textId="77777777" w:rsidR="00B9529A" w:rsidRDefault="00B9529A" w:rsidP="00897415">
            <w:pPr>
              <w:rPr>
                <w:lang w:val="et-EE"/>
              </w:rPr>
            </w:pPr>
            <w:r>
              <w:rPr>
                <w:lang w:val="et-EE"/>
              </w:rPr>
              <w:t xml:space="preserve">... oskab </w:t>
            </w:r>
            <w:r w:rsidR="00897415">
              <w:rPr>
                <w:lang w:val="et-EE"/>
              </w:rPr>
              <w:t>ohutult matkata ja ujuda.</w:t>
            </w:r>
          </w:p>
          <w:p w14:paraId="2AC2940B" w14:textId="0091953D" w:rsidR="00897415" w:rsidRPr="00DA4D94" w:rsidRDefault="00897415" w:rsidP="00897415">
            <w:pPr>
              <w:rPr>
                <w:lang w:val="et-EE"/>
              </w:rPr>
            </w:pPr>
            <w:r>
              <w:rPr>
                <w:lang w:val="et-EE"/>
              </w:rPr>
              <w:t>.... teab, kuidas õnnetuse korral käituda ja abi kutsuda.</w:t>
            </w:r>
          </w:p>
        </w:tc>
        <w:tc>
          <w:tcPr>
            <w:tcW w:w="1985" w:type="dxa"/>
          </w:tcPr>
          <w:p w14:paraId="05B6306F" w14:textId="77777777" w:rsidR="00906A79" w:rsidRPr="00DA4D94" w:rsidRDefault="00906A79" w:rsidP="00FF039E">
            <w:pPr>
              <w:rPr>
                <w:lang w:val="et-EE"/>
              </w:rPr>
            </w:pPr>
          </w:p>
        </w:tc>
        <w:tc>
          <w:tcPr>
            <w:tcW w:w="1843" w:type="dxa"/>
          </w:tcPr>
          <w:p w14:paraId="5CA3B9B8" w14:textId="77777777" w:rsidR="00906A79" w:rsidRDefault="00DF5B30" w:rsidP="00FF039E">
            <w:pPr>
              <w:rPr>
                <w:lang w:val="et-EE"/>
              </w:rPr>
            </w:pPr>
            <w:r>
              <w:rPr>
                <w:lang w:val="et-EE"/>
              </w:rPr>
              <w:t>Arutelu</w:t>
            </w:r>
          </w:p>
          <w:p w14:paraId="6C16FD94" w14:textId="490B0E5A" w:rsidR="00897415" w:rsidRDefault="00897415" w:rsidP="00FF039E">
            <w:pPr>
              <w:rPr>
                <w:lang w:val="et-EE"/>
              </w:rPr>
            </w:pPr>
            <w:r>
              <w:rPr>
                <w:lang w:val="et-EE"/>
              </w:rPr>
              <w:t>Paaristöö</w:t>
            </w:r>
          </w:p>
          <w:p w14:paraId="529FC840" w14:textId="56D21A49" w:rsidR="00897415" w:rsidRDefault="00897415" w:rsidP="00FF039E">
            <w:pPr>
              <w:rPr>
                <w:lang w:val="et-EE"/>
              </w:rPr>
            </w:pPr>
            <w:r>
              <w:rPr>
                <w:lang w:val="et-EE"/>
              </w:rPr>
              <w:t>Rühmatöö</w:t>
            </w:r>
          </w:p>
          <w:p w14:paraId="396CBBE9" w14:textId="4BD17E88" w:rsidR="00B9529A" w:rsidRPr="00DA4D94" w:rsidRDefault="00BD75A1" w:rsidP="00FF039E">
            <w:pPr>
              <w:rPr>
                <w:lang w:val="et-EE"/>
              </w:rPr>
            </w:pPr>
            <w:r>
              <w:rPr>
                <w:lang w:val="et-EE"/>
              </w:rPr>
              <w:t>Salakiri</w:t>
            </w:r>
          </w:p>
        </w:tc>
        <w:tc>
          <w:tcPr>
            <w:tcW w:w="2726" w:type="dxa"/>
          </w:tcPr>
          <w:p w14:paraId="1B71AC38" w14:textId="77777777" w:rsidR="00906A79" w:rsidRPr="00DA4D94" w:rsidRDefault="00906A79" w:rsidP="00FF039E">
            <w:pPr>
              <w:rPr>
                <w:lang w:val="et-EE"/>
              </w:rPr>
            </w:pPr>
          </w:p>
        </w:tc>
      </w:tr>
      <w:tr w:rsidR="00906A79" w:rsidRPr="00DA4D94" w14:paraId="70401E1B" w14:textId="77777777" w:rsidTr="00D10C51">
        <w:tc>
          <w:tcPr>
            <w:tcW w:w="1276" w:type="dxa"/>
          </w:tcPr>
          <w:p w14:paraId="6072E5D6" w14:textId="3A3E3C06" w:rsidR="00906A79" w:rsidRPr="00DA4D94" w:rsidRDefault="0016067B" w:rsidP="00FF039E">
            <w:pPr>
              <w:rPr>
                <w:lang w:val="et-EE"/>
              </w:rPr>
            </w:pPr>
            <w:r>
              <w:rPr>
                <w:lang w:val="et-EE"/>
              </w:rPr>
              <w:t>33</w:t>
            </w:r>
            <w:r w:rsidR="00906A79" w:rsidRPr="00DA4D94">
              <w:rPr>
                <w:lang w:val="et-EE"/>
              </w:rPr>
              <w:t>. nädal</w:t>
            </w:r>
          </w:p>
        </w:tc>
        <w:tc>
          <w:tcPr>
            <w:tcW w:w="1843" w:type="dxa"/>
          </w:tcPr>
          <w:p w14:paraId="2B2F7EDD" w14:textId="70FD286A" w:rsidR="00906A79" w:rsidRDefault="00BD75A1" w:rsidP="00FF039E">
            <w:pPr>
              <w:rPr>
                <w:lang w:val="et-EE"/>
              </w:rPr>
            </w:pPr>
            <w:r>
              <w:rPr>
                <w:lang w:val="et-EE"/>
              </w:rPr>
              <w:t>Kordamine</w:t>
            </w:r>
          </w:p>
          <w:p w14:paraId="32E8395B" w14:textId="1D06B1EC" w:rsidR="00BE69E3" w:rsidRPr="00DA4D94" w:rsidRDefault="00BD75A1" w:rsidP="00FF039E">
            <w:pPr>
              <w:rPr>
                <w:lang w:val="et-EE"/>
              </w:rPr>
            </w:pPr>
            <w:r>
              <w:rPr>
                <w:lang w:val="et-EE"/>
              </w:rPr>
              <w:t>TR lk 36-37</w:t>
            </w:r>
          </w:p>
        </w:tc>
        <w:tc>
          <w:tcPr>
            <w:tcW w:w="1843" w:type="dxa"/>
          </w:tcPr>
          <w:p w14:paraId="11ED2025" w14:textId="443730BD" w:rsidR="00906A79" w:rsidRPr="00DA4D94" w:rsidRDefault="00A10E4B" w:rsidP="00FF039E">
            <w:pPr>
              <w:rPr>
                <w:lang w:val="et-EE"/>
              </w:rPr>
            </w:pPr>
            <w:r>
              <w:rPr>
                <w:lang w:val="et-EE"/>
              </w:rPr>
              <w:t>vanasõna, tervis</w:t>
            </w:r>
          </w:p>
        </w:tc>
        <w:tc>
          <w:tcPr>
            <w:tcW w:w="3118" w:type="dxa"/>
          </w:tcPr>
          <w:p w14:paraId="31D97394" w14:textId="77777777" w:rsidR="00906A79" w:rsidRDefault="00B9529A" w:rsidP="00FF039E">
            <w:pPr>
              <w:rPr>
                <w:lang w:val="et-EE"/>
              </w:rPr>
            </w:pPr>
            <w:r>
              <w:rPr>
                <w:lang w:val="et-EE"/>
              </w:rPr>
              <w:t>Õpilane:</w:t>
            </w:r>
          </w:p>
          <w:p w14:paraId="2541D9B5" w14:textId="01DA6E68" w:rsidR="00897415" w:rsidRDefault="00897415" w:rsidP="00897415">
            <w:pPr>
              <w:rPr>
                <w:lang w:val="et-EE"/>
              </w:rPr>
            </w:pPr>
            <w:r>
              <w:rPr>
                <w:lang w:val="et-EE"/>
              </w:rPr>
              <w:t>... teab, kuidas ohuolukorras käituda.</w:t>
            </w:r>
          </w:p>
          <w:p w14:paraId="33CA4A92" w14:textId="558ECEDB" w:rsidR="00897415" w:rsidRDefault="00897415" w:rsidP="00897415">
            <w:pPr>
              <w:rPr>
                <w:lang w:val="et-EE"/>
              </w:rPr>
            </w:pPr>
            <w:r>
              <w:rPr>
                <w:lang w:val="et-EE"/>
              </w:rPr>
              <w:t>.... saab aru vanasõnadest.</w:t>
            </w:r>
          </w:p>
          <w:p w14:paraId="50F6D4E0" w14:textId="2AE51D35" w:rsidR="00B9529A" w:rsidRPr="00DA4D94" w:rsidRDefault="00A10E4B" w:rsidP="00FF039E">
            <w:pPr>
              <w:rPr>
                <w:lang w:val="et-EE"/>
              </w:rPr>
            </w:pPr>
            <w:r>
              <w:rPr>
                <w:lang w:val="et-EE"/>
              </w:rPr>
              <w:t>.... teab, kuidas hoida end tervena.</w:t>
            </w:r>
          </w:p>
        </w:tc>
        <w:tc>
          <w:tcPr>
            <w:tcW w:w="1985" w:type="dxa"/>
          </w:tcPr>
          <w:p w14:paraId="28518060" w14:textId="77777777" w:rsidR="00906A79" w:rsidRPr="00DA4D94" w:rsidRDefault="00906A79" w:rsidP="00FF039E">
            <w:pPr>
              <w:rPr>
                <w:lang w:val="et-EE"/>
              </w:rPr>
            </w:pPr>
          </w:p>
        </w:tc>
        <w:tc>
          <w:tcPr>
            <w:tcW w:w="1843" w:type="dxa"/>
          </w:tcPr>
          <w:p w14:paraId="66534DCE" w14:textId="77777777" w:rsidR="00906A79" w:rsidRDefault="00B9529A" w:rsidP="00FF039E">
            <w:pPr>
              <w:rPr>
                <w:lang w:val="et-EE"/>
              </w:rPr>
            </w:pPr>
            <w:r>
              <w:rPr>
                <w:lang w:val="et-EE"/>
              </w:rPr>
              <w:t>Arutelu</w:t>
            </w:r>
          </w:p>
          <w:p w14:paraId="581A7E30" w14:textId="77777777" w:rsidR="00897415" w:rsidRDefault="00897415" w:rsidP="00FF039E">
            <w:pPr>
              <w:rPr>
                <w:lang w:val="et-EE"/>
              </w:rPr>
            </w:pPr>
            <w:r>
              <w:rPr>
                <w:lang w:val="et-EE"/>
              </w:rPr>
              <w:t>Paaristöö</w:t>
            </w:r>
          </w:p>
          <w:p w14:paraId="0B67CEE2" w14:textId="2E050C1F" w:rsidR="00897415" w:rsidRDefault="00897415" w:rsidP="00FF039E">
            <w:pPr>
              <w:rPr>
                <w:lang w:val="et-EE"/>
              </w:rPr>
            </w:pPr>
            <w:r>
              <w:rPr>
                <w:lang w:val="et-EE"/>
              </w:rPr>
              <w:t>Ristsõna</w:t>
            </w:r>
          </w:p>
          <w:p w14:paraId="59B6A509" w14:textId="3A652423" w:rsidR="00B9529A" w:rsidRPr="00DA4D94" w:rsidRDefault="00B9529A" w:rsidP="00FF039E">
            <w:pPr>
              <w:rPr>
                <w:lang w:val="et-EE"/>
              </w:rPr>
            </w:pPr>
          </w:p>
        </w:tc>
        <w:tc>
          <w:tcPr>
            <w:tcW w:w="2726" w:type="dxa"/>
          </w:tcPr>
          <w:p w14:paraId="4EE63305" w14:textId="68F92DF6" w:rsidR="00906A79" w:rsidRPr="00DA4D94" w:rsidRDefault="00897415" w:rsidP="00FF039E">
            <w:pPr>
              <w:rPr>
                <w:lang w:val="et-EE"/>
              </w:rPr>
            </w:pPr>
            <w:r>
              <w:rPr>
                <w:lang w:val="et-EE"/>
              </w:rPr>
              <w:t>VV: pilt ohuolukorrast</w:t>
            </w:r>
          </w:p>
        </w:tc>
      </w:tr>
      <w:tr w:rsidR="00906A79" w:rsidRPr="00DA4D94" w14:paraId="1B4AD929" w14:textId="77777777" w:rsidTr="00D10C51">
        <w:tc>
          <w:tcPr>
            <w:tcW w:w="1276" w:type="dxa"/>
          </w:tcPr>
          <w:p w14:paraId="66CFE319" w14:textId="14559A2E" w:rsidR="00906A79" w:rsidRPr="00DA4D94" w:rsidRDefault="0016067B" w:rsidP="00FF039E">
            <w:pPr>
              <w:rPr>
                <w:lang w:val="et-EE"/>
              </w:rPr>
            </w:pPr>
            <w:r>
              <w:rPr>
                <w:lang w:val="et-EE"/>
              </w:rPr>
              <w:t>34</w:t>
            </w:r>
            <w:r w:rsidR="00BE69E3">
              <w:rPr>
                <w:lang w:val="et-EE"/>
              </w:rPr>
              <w:t xml:space="preserve">. </w:t>
            </w:r>
            <w:r w:rsidR="00BD75A1">
              <w:rPr>
                <w:lang w:val="et-EE"/>
              </w:rPr>
              <w:t>-</w:t>
            </w:r>
            <w:r w:rsidR="00A10E4B">
              <w:rPr>
                <w:lang w:val="et-EE"/>
              </w:rPr>
              <w:t xml:space="preserve"> </w:t>
            </w:r>
            <w:r w:rsidR="00BD75A1">
              <w:rPr>
                <w:lang w:val="et-EE"/>
              </w:rPr>
              <w:t xml:space="preserve">35. </w:t>
            </w:r>
            <w:r w:rsidR="00906A79" w:rsidRPr="00DA4D94">
              <w:rPr>
                <w:lang w:val="et-EE"/>
              </w:rPr>
              <w:t>nädal</w:t>
            </w:r>
          </w:p>
        </w:tc>
        <w:tc>
          <w:tcPr>
            <w:tcW w:w="1843" w:type="dxa"/>
          </w:tcPr>
          <w:p w14:paraId="2FC8CED5" w14:textId="6BDBE2CC" w:rsidR="00906A79" w:rsidRDefault="00BD75A1" w:rsidP="00FF039E">
            <w:pPr>
              <w:rPr>
                <w:lang w:val="et-EE"/>
              </w:rPr>
            </w:pPr>
            <w:r>
              <w:rPr>
                <w:lang w:val="et-EE"/>
              </w:rPr>
              <w:t>Kokkuvõte</w:t>
            </w:r>
          </w:p>
          <w:p w14:paraId="5048287F" w14:textId="40EF4F2E" w:rsidR="00BE69E3" w:rsidRPr="00DA4D94" w:rsidRDefault="00BD75A1" w:rsidP="00FF039E">
            <w:pPr>
              <w:rPr>
                <w:lang w:val="et-EE"/>
              </w:rPr>
            </w:pPr>
            <w:r>
              <w:rPr>
                <w:lang w:val="et-EE"/>
              </w:rPr>
              <w:t>TR lk 38-40</w:t>
            </w:r>
          </w:p>
        </w:tc>
        <w:tc>
          <w:tcPr>
            <w:tcW w:w="1843" w:type="dxa"/>
          </w:tcPr>
          <w:p w14:paraId="7B4677FC" w14:textId="73E50A22" w:rsidR="00906A79" w:rsidRPr="00DA4D94" w:rsidRDefault="00906A79" w:rsidP="00FF039E">
            <w:pPr>
              <w:rPr>
                <w:lang w:val="et-EE"/>
              </w:rPr>
            </w:pPr>
          </w:p>
        </w:tc>
        <w:tc>
          <w:tcPr>
            <w:tcW w:w="3118" w:type="dxa"/>
          </w:tcPr>
          <w:p w14:paraId="361554A6" w14:textId="7CE23E5A" w:rsidR="00B9529A" w:rsidRDefault="00B9529A" w:rsidP="00FF039E">
            <w:pPr>
              <w:rPr>
                <w:lang w:val="et-EE"/>
              </w:rPr>
            </w:pPr>
            <w:r>
              <w:rPr>
                <w:lang w:val="et-EE"/>
              </w:rPr>
              <w:t>Õpilane:</w:t>
            </w:r>
          </w:p>
          <w:p w14:paraId="3A11C106" w14:textId="77777777" w:rsidR="00B9529A" w:rsidRDefault="00B9529A" w:rsidP="00FF039E">
            <w:pPr>
              <w:rPr>
                <w:lang w:val="et-EE"/>
              </w:rPr>
            </w:pPr>
            <w:r>
              <w:rPr>
                <w:lang w:val="et-EE"/>
              </w:rPr>
              <w:t xml:space="preserve">... </w:t>
            </w:r>
            <w:r w:rsidR="002317F1">
              <w:rPr>
                <w:lang w:val="et-EE"/>
              </w:rPr>
              <w:t>oskab hinnata enda käitumist ja teadmisi.</w:t>
            </w:r>
          </w:p>
          <w:p w14:paraId="5975F54F" w14:textId="29F471C5" w:rsidR="002317F1" w:rsidRPr="00DA4D94" w:rsidRDefault="002317F1" w:rsidP="00FF039E">
            <w:pPr>
              <w:rPr>
                <w:lang w:val="et-EE"/>
              </w:rPr>
            </w:pPr>
            <w:r>
              <w:rPr>
                <w:lang w:val="et-EE"/>
              </w:rPr>
              <w:t>... oskab põhjendada, miks reeglitest on vaja kinni pidada.</w:t>
            </w:r>
          </w:p>
        </w:tc>
        <w:tc>
          <w:tcPr>
            <w:tcW w:w="1985" w:type="dxa"/>
          </w:tcPr>
          <w:p w14:paraId="1D50ADCB" w14:textId="132FF275" w:rsidR="00906A79" w:rsidRPr="00DA4D94" w:rsidRDefault="00BE69E3" w:rsidP="00FF039E">
            <w:pPr>
              <w:rPr>
                <w:lang w:val="et-EE"/>
              </w:rPr>
            </w:pPr>
            <w:r>
              <w:rPr>
                <w:lang w:val="et-EE"/>
              </w:rPr>
              <w:t>Enda teadmiste hindamine</w:t>
            </w:r>
          </w:p>
        </w:tc>
        <w:tc>
          <w:tcPr>
            <w:tcW w:w="1843" w:type="dxa"/>
          </w:tcPr>
          <w:p w14:paraId="21BD527B" w14:textId="77777777" w:rsidR="00906A79" w:rsidRDefault="002317F1" w:rsidP="00FF039E">
            <w:pPr>
              <w:rPr>
                <w:lang w:val="et-EE"/>
              </w:rPr>
            </w:pPr>
            <w:r>
              <w:rPr>
                <w:lang w:val="et-EE"/>
              </w:rPr>
              <w:t>Paaristöö</w:t>
            </w:r>
          </w:p>
          <w:p w14:paraId="0B04545D" w14:textId="77777777" w:rsidR="002317F1" w:rsidRDefault="002317F1" w:rsidP="00FF039E">
            <w:pPr>
              <w:rPr>
                <w:lang w:val="et-EE"/>
              </w:rPr>
            </w:pPr>
            <w:r>
              <w:rPr>
                <w:lang w:val="et-EE"/>
              </w:rPr>
              <w:t>Arutelu</w:t>
            </w:r>
          </w:p>
          <w:p w14:paraId="3B281346" w14:textId="36A82572" w:rsidR="002317F1" w:rsidRPr="00DA4D94" w:rsidRDefault="002317F1" w:rsidP="00FF039E">
            <w:pPr>
              <w:rPr>
                <w:lang w:val="et-EE"/>
              </w:rPr>
            </w:pPr>
          </w:p>
        </w:tc>
        <w:tc>
          <w:tcPr>
            <w:tcW w:w="2726" w:type="dxa"/>
          </w:tcPr>
          <w:p w14:paraId="0B7825B2" w14:textId="77777777" w:rsidR="00906A79" w:rsidRPr="00DA4D94" w:rsidRDefault="00906A79" w:rsidP="00FF039E">
            <w:pPr>
              <w:rPr>
                <w:lang w:val="et-EE"/>
              </w:rPr>
            </w:pPr>
          </w:p>
        </w:tc>
      </w:tr>
    </w:tbl>
    <w:p w14:paraId="463E4A1F" w14:textId="249802F0" w:rsidR="00906A79" w:rsidRPr="00DA4D94" w:rsidRDefault="00906A79" w:rsidP="00FF039E">
      <w:bookmarkStart w:id="0" w:name="_GoBack"/>
      <w:bookmarkEnd w:id="0"/>
    </w:p>
    <w:sectPr w:rsidR="00906A79" w:rsidRPr="00DA4D94" w:rsidSect="002317F1">
      <w:pgSz w:w="16840" w:h="11900" w:orient="landscape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79"/>
    <w:rsid w:val="000426BF"/>
    <w:rsid w:val="00103929"/>
    <w:rsid w:val="0016067B"/>
    <w:rsid w:val="001B7F5A"/>
    <w:rsid w:val="001E39F2"/>
    <w:rsid w:val="002317F1"/>
    <w:rsid w:val="003C6A9E"/>
    <w:rsid w:val="0047541D"/>
    <w:rsid w:val="00542101"/>
    <w:rsid w:val="005B692D"/>
    <w:rsid w:val="00606C74"/>
    <w:rsid w:val="006A08C9"/>
    <w:rsid w:val="006B361A"/>
    <w:rsid w:val="006D3EBB"/>
    <w:rsid w:val="00723B8D"/>
    <w:rsid w:val="0075367E"/>
    <w:rsid w:val="00897415"/>
    <w:rsid w:val="008B2112"/>
    <w:rsid w:val="008B7E44"/>
    <w:rsid w:val="00906A79"/>
    <w:rsid w:val="009441FF"/>
    <w:rsid w:val="009514B9"/>
    <w:rsid w:val="009630A7"/>
    <w:rsid w:val="00974D6B"/>
    <w:rsid w:val="00A10E4B"/>
    <w:rsid w:val="00B81BB9"/>
    <w:rsid w:val="00B830C7"/>
    <w:rsid w:val="00B94117"/>
    <w:rsid w:val="00B9529A"/>
    <w:rsid w:val="00BD75A1"/>
    <w:rsid w:val="00BE69E3"/>
    <w:rsid w:val="00C322F7"/>
    <w:rsid w:val="00CA0DAB"/>
    <w:rsid w:val="00D00462"/>
    <w:rsid w:val="00D10C51"/>
    <w:rsid w:val="00DA4D94"/>
    <w:rsid w:val="00DF5B30"/>
    <w:rsid w:val="00E1246C"/>
    <w:rsid w:val="00E80896"/>
    <w:rsid w:val="00FA4FAD"/>
    <w:rsid w:val="00FA5B12"/>
    <w:rsid w:val="00FB3735"/>
    <w:rsid w:val="00FF039E"/>
    <w:rsid w:val="00FF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56516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923</Words>
  <Characters>5266</Characters>
  <Application>Microsoft Macintosh Word</Application>
  <DocSecurity>0</DocSecurity>
  <Lines>43</Lines>
  <Paragraphs>12</Paragraphs>
  <ScaleCrop>false</ScaleCrop>
  <Company>Gustav Adolfi Gümnaasium</Company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Rahn</dc:creator>
  <cp:keywords/>
  <dc:description/>
  <cp:lastModifiedBy>Kristi Rahn</cp:lastModifiedBy>
  <cp:revision>11</cp:revision>
  <dcterms:created xsi:type="dcterms:W3CDTF">2016-01-06T05:01:00Z</dcterms:created>
  <dcterms:modified xsi:type="dcterms:W3CDTF">2016-01-08T11:53:00Z</dcterms:modified>
</cp:coreProperties>
</file>